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77C8B" w:rsidRDefault="00B77C8B" w:rsidP="00B77C8B">
      <w:pPr>
        <w:jc w:val="center"/>
        <w:rPr>
          <w:b/>
          <w:sz w:val="24"/>
          <w:szCs w:val="24"/>
        </w:rPr>
      </w:pPr>
      <w:r w:rsidRPr="00B77C8B">
        <w:rPr>
          <w:b/>
          <w:sz w:val="24"/>
          <w:szCs w:val="24"/>
        </w:rPr>
        <w:t>OCAK AYI MECLİS KARARLARI</w:t>
      </w:r>
    </w:p>
    <w:p w:rsidR="00B77C8B" w:rsidRDefault="00B77C8B" w:rsidP="00B77C8B">
      <w:pPr>
        <w:pStyle w:val="ListeParagraf"/>
        <w:numPr>
          <w:ilvl w:val="0"/>
          <w:numId w:val="1"/>
        </w:numPr>
      </w:pPr>
      <w:r>
        <w:t>Maden İlçesi İlköğretim Kurumları Donatım Harcama Kalemine</w:t>
      </w:r>
      <w:r w:rsidRPr="00900AB6">
        <w:t xml:space="preserve"> ödenek aktarılması</w:t>
      </w:r>
      <w:r>
        <w:t>na</w:t>
      </w:r>
    </w:p>
    <w:p w:rsidR="00B77C8B" w:rsidRDefault="00B77C8B" w:rsidP="00B77C8B">
      <w:pPr>
        <w:pStyle w:val="GvdeMetni"/>
        <w:numPr>
          <w:ilvl w:val="0"/>
          <w:numId w:val="1"/>
        </w:numPr>
        <w:rPr>
          <w:sz w:val="22"/>
          <w:szCs w:val="22"/>
        </w:rPr>
      </w:pPr>
      <w:r w:rsidRPr="006C3A73">
        <w:rPr>
          <w:sz w:val="22"/>
          <w:szCs w:val="22"/>
        </w:rPr>
        <w:t xml:space="preserve">(I) Sayılı </w:t>
      </w:r>
      <w:r>
        <w:rPr>
          <w:sz w:val="22"/>
          <w:szCs w:val="22"/>
        </w:rPr>
        <w:t>Memur Kadro İhdas</w:t>
      </w:r>
      <w:r w:rsidRPr="006C3A73">
        <w:rPr>
          <w:sz w:val="22"/>
          <w:szCs w:val="22"/>
        </w:rPr>
        <w:t xml:space="preserve"> Cetvelinin onaylanması yönünde hazırlanan Plan ve Bütçe Komisyonu İnceleme Raporunun kabul edilmesi</w:t>
      </w:r>
      <w:r>
        <w:rPr>
          <w:sz w:val="22"/>
          <w:szCs w:val="22"/>
        </w:rPr>
        <w:t>ne</w:t>
      </w:r>
      <w:r w:rsidRPr="006C3A73">
        <w:rPr>
          <w:sz w:val="22"/>
          <w:szCs w:val="22"/>
        </w:rPr>
        <w:t xml:space="preserve">. </w:t>
      </w:r>
    </w:p>
    <w:p w:rsidR="00B77C8B" w:rsidRPr="006C3A73" w:rsidRDefault="00B77C8B" w:rsidP="00B77C8B">
      <w:pPr>
        <w:pStyle w:val="GvdeMetni"/>
        <w:ind w:left="720"/>
        <w:rPr>
          <w:sz w:val="22"/>
          <w:szCs w:val="22"/>
        </w:rPr>
      </w:pPr>
    </w:p>
    <w:p w:rsidR="00B77C8B" w:rsidRPr="00B77C8B" w:rsidRDefault="00B77C8B" w:rsidP="00B77C8B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374AC5">
        <w:t>Elazığ İli Sivrice İlçesinde bulunan Atatürk İlkokulunda bakım ve onarım yapılması yönünde hazırlanan komisyon raporunun onaylanması</w:t>
      </w:r>
      <w:r>
        <w:t>na</w:t>
      </w:r>
    </w:p>
    <w:p w:rsidR="00B77C8B" w:rsidRPr="00B77C8B" w:rsidRDefault="00B77C8B" w:rsidP="00B77C8B">
      <w:pPr>
        <w:pStyle w:val="ListeParagraf"/>
        <w:rPr>
          <w:sz w:val="24"/>
          <w:szCs w:val="24"/>
        </w:rPr>
      </w:pPr>
    </w:p>
    <w:p w:rsidR="00B77C8B" w:rsidRPr="00B77C8B" w:rsidRDefault="00B77C8B" w:rsidP="00B77C8B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C97CE8">
        <w:t xml:space="preserve">Elazığ İli </w:t>
      </w:r>
      <w:r>
        <w:t xml:space="preserve">Keban </w:t>
      </w:r>
      <w:r w:rsidRPr="00C97CE8">
        <w:t>İlçe</w:t>
      </w:r>
      <w:r>
        <w:t xml:space="preserve">si </w:t>
      </w:r>
      <w:proofErr w:type="spellStart"/>
      <w:proofErr w:type="gramStart"/>
      <w:r>
        <w:t>Aşağıçakmak</w:t>
      </w:r>
      <w:proofErr w:type="spellEnd"/>
      <w:r>
        <w:t xml:space="preserve"> </w:t>
      </w:r>
      <w:r w:rsidRPr="00C97CE8">
        <w:t xml:space="preserve"> Köyü</w:t>
      </w:r>
      <w:proofErr w:type="gramEnd"/>
      <w:r w:rsidRPr="00C97CE8">
        <w:t xml:space="preserve"> sınırları içerisinde </w:t>
      </w:r>
      <w:r>
        <w:t xml:space="preserve">124 ada 7 </w:t>
      </w:r>
      <w:proofErr w:type="spellStart"/>
      <w:r>
        <w:t>nolu</w:t>
      </w:r>
      <w:proofErr w:type="spellEnd"/>
      <w:r>
        <w:t xml:space="preserve"> </w:t>
      </w:r>
      <w:r w:rsidRPr="00C97CE8">
        <w:t>parsel üzerinde Güneş Enerji Santrali Projesi  için çizdirilmiş Uygulama İmar Planı ve Nazım İmar Planlarının   onaylanması  konusunun “İmar ve Bay</w:t>
      </w:r>
      <w:r>
        <w:t>ındırlık  Komisyonuna” havalesine</w:t>
      </w:r>
    </w:p>
    <w:p w:rsidR="00B77C8B" w:rsidRPr="00B77C8B" w:rsidRDefault="00B77C8B" w:rsidP="00B77C8B">
      <w:pPr>
        <w:pStyle w:val="ListeParagraf"/>
        <w:rPr>
          <w:sz w:val="24"/>
          <w:szCs w:val="24"/>
        </w:rPr>
      </w:pPr>
    </w:p>
    <w:p w:rsidR="00B77C8B" w:rsidRPr="00B77C8B" w:rsidRDefault="00B77C8B" w:rsidP="00B77C8B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t xml:space="preserve">Merkez İlçeye bağlı İçme </w:t>
      </w:r>
      <w:proofErr w:type="gramStart"/>
      <w:r>
        <w:t xml:space="preserve">Köyü  </w:t>
      </w:r>
      <w:r w:rsidRPr="00DE1BB5">
        <w:t>yolunun</w:t>
      </w:r>
      <w:proofErr w:type="gramEnd"/>
      <w:r w:rsidRPr="00DE1BB5">
        <w:t xml:space="preserve"> incelenmesi </w:t>
      </w:r>
      <w:r w:rsidRPr="00975B84">
        <w:t>ile ilgili hazırlanan “</w:t>
      </w:r>
      <w:r>
        <w:t>Altyapı Hizmetleri</w:t>
      </w:r>
      <w:r w:rsidRPr="00975B84">
        <w:t xml:space="preserve"> Komisyonu” </w:t>
      </w:r>
      <w:r>
        <w:t xml:space="preserve"> inceleme raporunun onaylanmasına</w:t>
      </w:r>
    </w:p>
    <w:p w:rsidR="00B77C8B" w:rsidRPr="00B77C8B" w:rsidRDefault="00B77C8B" w:rsidP="00B77C8B">
      <w:pPr>
        <w:pStyle w:val="ListeParagraf"/>
        <w:rPr>
          <w:sz w:val="24"/>
          <w:szCs w:val="24"/>
        </w:rPr>
      </w:pPr>
    </w:p>
    <w:p w:rsidR="00B77C8B" w:rsidRPr="00B77C8B" w:rsidRDefault="00B77C8B" w:rsidP="00B77C8B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t xml:space="preserve">Merkez İlçeye bağlı İçme </w:t>
      </w:r>
      <w:proofErr w:type="gramStart"/>
      <w:r>
        <w:t xml:space="preserve">Köyü  </w:t>
      </w:r>
      <w:r w:rsidRPr="00DE1BB5">
        <w:t>yolunun</w:t>
      </w:r>
      <w:proofErr w:type="gramEnd"/>
      <w:r w:rsidRPr="00DE1BB5">
        <w:t xml:space="preserve"> incelenmesi </w:t>
      </w:r>
      <w:r w:rsidRPr="00975B84">
        <w:t>ile ilgili hazırlanan “</w:t>
      </w:r>
      <w:r>
        <w:t>Altyapı Hizmetleri</w:t>
      </w:r>
      <w:r w:rsidRPr="00975B84">
        <w:t xml:space="preserve"> Komisyonu” </w:t>
      </w:r>
      <w:r>
        <w:t xml:space="preserve"> inceleme raporunun onaylanmasına</w:t>
      </w:r>
    </w:p>
    <w:p w:rsidR="00B77C8B" w:rsidRPr="00B77C8B" w:rsidRDefault="00B77C8B" w:rsidP="00B77C8B">
      <w:pPr>
        <w:pStyle w:val="ListeParagraf"/>
        <w:rPr>
          <w:sz w:val="24"/>
          <w:szCs w:val="24"/>
        </w:rPr>
      </w:pPr>
    </w:p>
    <w:p w:rsidR="00B77C8B" w:rsidRPr="00B77C8B" w:rsidRDefault="00B77C8B" w:rsidP="00B77C8B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t>Keban</w:t>
      </w:r>
      <w:r w:rsidRPr="008C5B99">
        <w:t xml:space="preserve"> İlçesi </w:t>
      </w:r>
      <w:r>
        <w:t xml:space="preserve">Sağdıçlar </w:t>
      </w:r>
      <w:r w:rsidRPr="008C5B99">
        <w:t>Köyü</w:t>
      </w:r>
      <w:r>
        <w:t xml:space="preserve">nde kanalizasyon şebekesi yapılması yönünde hazırlanan </w:t>
      </w:r>
      <w:r w:rsidRPr="0014477A">
        <w:t>“</w:t>
      </w:r>
      <w:r>
        <w:t xml:space="preserve">Çevre ve Sağlık </w:t>
      </w:r>
      <w:r w:rsidRPr="0014477A">
        <w:t xml:space="preserve">Komisyonu </w:t>
      </w:r>
      <w:r>
        <w:t>İnceleme Raporunun” onaylanmasına</w:t>
      </w:r>
    </w:p>
    <w:p w:rsidR="00B77C8B" w:rsidRPr="00B77C8B" w:rsidRDefault="00B77C8B" w:rsidP="00B77C8B">
      <w:pPr>
        <w:pStyle w:val="ListeParagraf"/>
        <w:rPr>
          <w:sz w:val="24"/>
          <w:szCs w:val="24"/>
        </w:rPr>
      </w:pPr>
    </w:p>
    <w:p w:rsidR="00B77C8B" w:rsidRPr="00B77C8B" w:rsidRDefault="00B77C8B" w:rsidP="00B77C8B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t xml:space="preserve">Merkez İlçe </w:t>
      </w:r>
      <w:proofErr w:type="spellStart"/>
      <w:r>
        <w:t>Yenikonak</w:t>
      </w:r>
      <w:proofErr w:type="spellEnd"/>
      <w:r>
        <w:t xml:space="preserve"> </w:t>
      </w:r>
      <w:proofErr w:type="gramStart"/>
      <w:r>
        <w:t>köy  yolunun</w:t>
      </w:r>
      <w:proofErr w:type="gramEnd"/>
      <w:r>
        <w:t xml:space="preserve"> incelenmesi ile ilgili hazırlanan</w:t>
      </w:r>
      <w:r w:rsidRPr="008F5890">
        <w:t xml:space="preserve"> “</w:t>
      </w:r>
      <w:r>
        <w:t xml:space="preserve">Köylere Yönelik Hizmetler </w:t>
      </w:r>
      <w:r w:rsidRPr="008F5890">
        <w:t xml:space="preserve">Komisyonu” </w:t>
      </w:r>
      <w:r w:rsidRPr="008E3811">
        <w:t>inceleme raporunun onaylanması</w:t>
      </w:r>
      <w:r>
        <w:t>na</w:t>
      </w:r>
    </w:p>
    <w:p w:rsidR="00B77C8B" w:rsidRPr="00B77C8B" w:rsidRDefault="00B77C8B" w:rsidP="00B77C8B">
      <w:pPr>
        <w:pStyle w:val="ListeParagraf"/>
        <w:rPr>
          <w:sz w:val="24"/>
          <w:szCs w:val="24"/>
        </w:rPr>
      </w:pPr>
    </w:p>
    <w:p w:rsidR="00B77C8B" w:rsidRPr="00961D39" w:rsidRDefault="00961D39" w:rsidP="00B77C8B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C97CE8">
        <w:t xml:space="preserve">Elazığ İli </w:t>
      </w:r>
      <w:r>
        <w:t xml:space="preserve">Merkez İlçe </w:t>
      </w:r>
      <w:proofErr w:type="spellStart"/>
      <w:proofErr w:type="gramStart"/>
      <w:r>
        <w:t>Karasaz</w:t>
      </w:r>
      <w:proofErr w:type="spellEnd"/>
      <w:r>
        <w:t xml:space="preserve"> </w:t>
      </w:r>
      <w:r w:rsidRPr="00C97CE8">
        <w:t xml:space="preserve"> Köyü</w:t>
      </w:r>
      <w:proofErr w:type="gramEnd"/>
      <w:r w:rsidRPr="00C97CE8">
        <w:t xml:space="preserve"> sınırları içerisinde </w:t>
      </w:r>
      <w:r>
        <w:t xml:space="preserve">708 </w:t>
      </w:r>
      <w:proofErr w:type="spellStart"/>
      <w:r>
        <w:t>nolu</w:t>
      </w:r>
      <w:proofErr w:type="spellEnd"/>
      <w:r>
        <w:t xml:space="preserve"> </w:t>
      </w:r>
      <w:r w:rsidRPr="00C97CE8">
        <w:t>parsel</w:t>
      </w:r>
      <w:r>
        <w:t>i</w:t>
      </w:r>
      <w:r w:rsidRPr="00C97CE8">
        <w:t xml:space="preserve"> üzerinde </w:t>
      </w:r>
      <w:r>
        <w:t xml:space="preserve">Lokanta yapmak amacıyla </w:t>
      </w:r>
      <w:r w:rsidRPr="00C97CE8">
        <w:t xml:space="preserve">çizdirilmiş Uygulama İmar Planı ve Nazım İmar Planlarının   onaylanması  konusunun “İmar ve Bayındırlık  Komisyonuna” </w:t>
      </w:r>
      <w:r>
        <w:t>havalesine</w:t>
      </w:r>
    </w:p>
    <w:p w:rsidR="00961D39" w:rsidRPr="00961D39" w:rsidRDefault="00961D39" w:rsidP="00961D39">
      <w:pPr>
        <w:pStyle w:val="ListeParagraf"/>
        <w:rPr>
          <w:sz w:val="24"/>
          <w:szCs w:val="24"/>
        </w:rPr>
      </w:pPr>
    </w:p>
    <w:p w:rsidR="00961D39" w:rsidRPr="00961D39" w:rsidRDefault="00961D39" w:rsidP="00B77C8B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t xml:space="preserve">Baskil </w:t>
      </w:r>
      <w:r w:rsidRPr="00AC3761">
        <w:t xml:space="preserve">İlçesi </w:t>
      </w:r>
      <w:proofErr w:type="spellStart"/>
      <w:r>
        <w:t>Şıhhasan</w:t>
      </w:r>
      <w:proofErr w:type="spellEnd"/>
      <w:r>
        <w:t xml:space="preserve"> </w:t>
      </w:r>
      <w:r w:rsidRPr="00AC3761">
        <w:t xml:space="preserve">Köyünde bulunan </w:t>
      </w:r>
      <w:r>
        <w:t xml:space="preserve">Teslim Abdal </w:t>
      </w:r>
      <w:r w:rsidRPr="00AC3761">
        <w:t>Türbesinin İlimiz turizmine kazandırılması</w:t>
      </w:r>
      <w:r>
        <w:t xml:space="preserve"> ile ilgili olarak </w:t>
      </w:r>
      <w:r w:rsidRPr="00BE2123">
        <w:t>hazırlanan “</w:t>
      </w:r>
      <w:r>
        <w:t>Turizm</w:t>
      </w:r>
      <w:r w:rsidRPr="00BE2123">
        <w:t xml:space="preserve"> Komisyonu” </w:t>
      </w:r>
      <w:r>
        <w:t xml:space="preserve"> inceleme raporunun onaylanmasına</w:t>
      </w:r>
    </w:p>
    <w:p w:rsidR="00961D39" w:rsidRPr="00961D39" w:rsidRDefault="00961D39" w:rsidP="00961D39">
      <w:pPr>
        <w:pStyle w:val="ListeParagraf"/>
        <w:rPr>
          <w:sz w:val="24"/>
          <w:szCs w:val="24"/>
        </w:rPr>
      </w:pPr>
    </w:p>
    <w:p w:rsidR="00961D39" w:rsidRPr="00961D39" w:rsidRDefault="00961D39" w:rsidP="00B77C8B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572B4D">
        <w:t>Sivrice İlçesi Duygulu Köyü g</w:t>
      </w:r>
      <w:r>
        <w:t>u</w:t>
      </w:r>
      <w:r w:rsidRPr="00572B4D">
        <w:t>rup yolunun incelenmesi ile ilgili hazırlanan</w:t>
      </w:r>
      <w:r>
        <w:t xml:space="preserve"> </w:t>
      </w:r>
      <w:r w:rsidRPr="00572B4D">
        <w:t>“</w:t>
      </w:r>
      <w:proofErr w:type="spellStart"/>
      <w:r w:rsidRPr="00572B4D">
        <w:t>Arge</w:t>
      </w:r>
      <w:proofErr w:type="spellEnd"/>
      <w:r w:rsidRPr="00572B4D">
        <w:t xml:space="preserve"> Komisyonu”</w:t>
      </w:r>
      <w:r>
        <w:t xml:space="preserve"> inceleme raporunun onaylanmasına</w:t>
      </w:r>
    </w:p>
    <w:p w:rsidR="00961D39" w:rsidRPr="00961D39" w:rsidRDefault="00961D39" w:rsidP="00961D39">
      <w:pPr>
        <w:pStyle w:val="ListeParagraf"/>
        <w:rPr>
          <w:sz w:val="24"/>
          <w:szCs w:val="24"/>
        </w:rPr>
      </w:pPr>
    </w:p>
    <w:p w:rsidR="00961D39" w:rsidRPr="00961D39" w:rsidRDefault="00961D39" w:rsidP="00B77C8B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t xml:space="preserve">Merkez İlçe </w:t>
      </w:r>
      <w:proofErr w:type="spellStart"/>
      <w:r>
        <w:t>Oymaağaç</w:t>
      </w:r>
      <w:proofErr w:type="spellEnd"/>
      <w:r>
        <w:t xml:space="preserve"> Köy yolunun </w:t>
      </w:r>
      <w:proofErr w:type="gramStart"/>
      <w:r>
        <w:t xml:space="preserve">incelenmesi   </w:t>
      </w:r>
      <w:r w:rsidRPr="0014477A">
        <w:t>ilgili</w:t>
      </w:r>
      <w:proofErr w:type="gramEnd"/>
      <w:r w:rsidRPr="0014477A">
        <w:t xml:space="preserve"> konunun  “</w:t>
      </w:r>
      <w:proofErr w:type="spellStart"/>
      <w:r w:rsidRPr="0014477A">
        <w:t>Arge</w:t>
      </w:r>
      <w:proofErr w:type="spellEnd"/>
      <w:r w:rsidRPr="0014477A">
        <w:t xml:space="preserve"> Komisyonu</w:t>
      </w:r>
      <w:r>
        <w:t xml:space="preserve"> ve Plan ve Bütçe Komisyonuna” havalesine </w:t>
      </w:r>
    </w:p>
    <w:p w:rsidR="00961D39" w:rsidRPr="00961D39" w:rsidRDefault="00961D39" w:rsidP="00961D39">
      <w:pPr>
        <w:pStyle w:val="ListeParagraf"/>
        <w:rPr>
          <w:sz w:val="24"/>
          <w:szCs w:val="24"/>
        </w:rPr>
      </w:pPr>
    </w:p>
    <w:tbl>
      <w:tblPr>
        <w:tblW w:w="10409" w:type="dxa"/>
        <w:tblLayout w:type="fixed"/>
        <w:tblLook w:val="01E0"/>
      </w:tblPr>
      <w:tblGrid>
        <w:gridCol w:w="10409"/>
      </w:tblGrid>
      <w:tr w:rsidR="00961D39" w:rsidRPr="001502CF" w:rsidTr="00961D39">
        <w:trPr>
          <w:trHeight w:val="531"/>
        </w:trPr>
        <w:tc>
          <w:tcPr>
            <w:tcW w:w="10409" w:type="dxa"/>
            <w:vMerge w:val="restart"/>
          </w:tcPr>
          <w:p w:rsidR="00961D39" w:rsidRDefault="00961D39" w:rsidP="004C719E">
            <w:r w:rsidRPr="00961D39">
              <w:rPr>
                <w:b/>
              </w:rPr>
              <w:t>13-</w:t>
            </w:r>
            <w:r>
              <w:t xml:space="preserve">Kovancılar </w:t>
            </w:r>
            <w:r w:rsidRPr="00326F26">
              <w:t xml:space="preserve">ilçesine bağlı </w:t>
            </w:r>
            <w:proofErr w:type="spellStart"/>
            <w:proofErr w:type="gramStart"/>
            <w:r>
              <w:t>Köprüdere</w:t>
            </w:r>
            <w:proofErr w:type="spellEnd"/>
            <w:r>
              <w:t xml:space="preserve"> </w:t>
            </w:r>
            <w:r w:rsidRPr="00326F26">
              <w:t xml:space="preserve">  Köyünde</w:t>
            </w:r>
            <w:proofErr w:type="gramEnd"/>
            <w:r w:rsidRPr="00326F26">
              <w:t>, bulunan tarımsal   arazilerin daha verimli kullanılması amacıyla nelerin yapılabileceği konusunun İncelenmek üzere “Tarım ve Hayvancılık Komisyonuna”  havalesi</w:t>
            </w:r>
          </w:p>
          <w:p w:rsidR="00961D39" w:rsidRDefault="00961D39" w:rsidP="004C719E">
            <w:r w:rsidRPr="00961D39">
              <w:rPr>
                <w:b/>
              </w:rPr>
              <w:lastRenderedPageBreak/>
              <w:t>14-</w:t>
            </w:r>
            <w:r w:rsidRPr="005B566E">
              <w:t xml:space="preserve"> Maden İlçesi </w:t>
            </w:r>
            <w:proofErr w:type="spellStart"/>
            <w:r>
              <w:t>Aslantaşı</w:t>
            </w:r>
            <w:proofErr w:type="spellEnd"/>
            <w:r>
              <w:t xml:space="preserve"> </w:t>
            </w:r>
            <w:r w:rsidRPr="005B566E">
              <w:t xml:space="preserve">köyü </w:t>
            </w:r>
            <w:r>
              <w:t xml:space="preserve">ile </w:t>
            </w:r>
            <w:proofErr w:type="spellStart"/>
            <w:r>
              <w:t>Karatop</w:t>
            </w:r>
            <w:proofErr w:type="spellEnd"/>
            <w:r>
              <w:t xml:space="preserve"> Köyü </w:t>
            </w:r>
            <w:proofErr w:type="spellStart"/>
            <w:r>
              <w:t>Meşedibi</w:t>
            </w:r>
            <w:proofErr w:type="spellEnd"/>
            <w:r>
              <w:t xml:space="preserve"> Mezrası arasında bağlantı yolu yapılması </w:t>
            </w:r>
            <w:r w:rsidRPr="005B566E">
              <w:t xml:space="preserve">ile </w:t>
            </w:r>
            <w:proofErr w:type="gramStart"/>
            <w:r w:rsidRPr="005B566E">
              <w:t xml:space="preserve">ilgili  </w:t>
            </w:r>
            <w:r w:rsidRPr="005B566E">
              <w:rPr>
                <w:bCs/>
              </w:rPr>
              <w:t>konunun</w:t>
            </w:r>
            <w:proofErr w:type="gramEnd"/>
            <w:r w:rsidRPr="005B566E">
              <w:rPr>
                <w:bCs/>
              </w:rPr>
              <w:t xml:space="preserve"> </w:t>
            </w:r>
            <w:r w:rsidRPr="005B566E">
              <w:t>“Altyapı Hizmetleri Komisyonuna” havalesi.</w:t>
            </w:r>
          </w:p>
          <w:p w:rsidR="00961D39" w:rsidRDefault="00961D39" w:rsidP="004C719E">
            <w:r>
              <w:rPr>
                <w:b/>
              </w:rPr>
              <w:t>15-</w:t>
            </w:r>
            <w:r>
              <w:t xml:space="preserve"> Kovancılar</w:t>
            </w:r>
            <w:r w:rsidRPr="00424E8A">
              <w:t xml:space="preserve"> İlçesi</w:t>
            </w:r>
            <w:r>
              <w:t>ne bağlı</w:t>
            </w:r>
            <w:r w:rsidRPr="00424E8A">
              <w:t xml:space="preserve"> </w:t>
            </w:r>
            <w:proofErr w:type="spellStart"/>
            <w:proofErr w:type="gramStart"/>
            <w:r>
              <w:t>Köprüdere</w:t>
            </w:r>
            <w:proofErr w:type="spellEnd"/>
            <w:r w:rsidRPr="00424E8A">
              <w:t xml:space="preserve">  köyünde</w:t>
            </w:r>
            <w:proofErr w:type="gramEnd"/>
            <w:r w:rsidRPr="00424E8A">
              <w:t xml:space="preserve"> Kanalizasyon</w:t>
            </w:r>
            <w:r>
              <w:t xml:space="preserve"> </w:t>
            </w:r>
            <w:r w:rsidRPr="00424E8A">
              <w:t>şebekesinin bulunmaması nedeniyle insan ve çevre sağlığını tehdit edildiği konusunun “Çevre ve Sağlık  Komisyonuna” havalesi.</w:t>
            </w:r>
          </w:p>
          <w:p w:rsidR="00961D39" w:rsidRPr="00961D39" w:rsidRDefault="00961D39" w:rsidP="004C719E">
            <w:pPr>
              <w:rPr>
                <w:b/>
              </w:rPr>
            </w:pPr>
            <w:r w:rsidRPr="00961D39">
              <w:rPr>
                <w:b/>
              </w:rPr>
              <w:t>16-</w:t>
            </w:r>
            <w:r w:rsidRPr="00D55060">
              <w:t xml:space="preserve"> Denetim Komisyonu Üye Seçimi.</w:t>
            </w:r>
          </w:p>
        </w:tc>
      </w:tr>
      <w:tr w:rsidR="00961D39" w:rsidRPr="00355838" w:rsidTr="00961D39">
        <w:trPr>
          <w:trHeight w:val="509"/>
        </w:trPr>
        <w:tc>
          <w:tcPr>
            <w:tcW w:w="10409" w:type="dxa"/>
            <w:vMerge/>
          </w:tcPr>
          <w:p w:rsidR="00961D39" w:rsidRPr="00355838" w:rsidRDefault="00961D39" w:rsidP="004C719E">
            <w:pPr>
              <w:tabs>
                <w:tab w:val="left" w:pos="4298"/>
              </w:tabs>
            </w:pPr>
          </w:p>
        </w:tc>
      </w:tr>
      <w:tr w:rsidR="00961D39" w:rsidRPr="00365F99" w:rsidTr="00961D39">
        <w:trPr>
          <w:trHeight w:val="770"/>
        </w:trPr>
        <w:tc>
          <w:tcPr>
            <w:tcW w:w="10409" w:type="dxa"/>
            <w:vMerge/>
          </w:tcPr>
          <w:p w:rsidR="00961D39" w:rsidRPr="00365F99" w:rsidRDefault="00961D39" w:rsidP="004C719E">
            <w:pPr>
              <w:tabs>
                <w:tab w:val="left" w:pos="4298"/>
              </w:tabs>
              <w:jc w:val="center"/>
            </w:pPr>
          </w:p>
        </w:tc>
      </w:tr>
    </w:tbl>
    <w:p w:rsidR="00961D39" w:rsidRDefault="00961D39" w:rsidP="00961D39">
      <w:pPr>
        <w:spacing w:after="0"/>
      </w:pPr>
      <w:r>
        <w:lastRenderedPageBreak/>
        <w:t>1- Merkez İlçe İl Genel Meclisi Üyesi</w:t>
      </w:r>
      <w:r>
        <w:tab/>
      </w:r>
      <w:r>
        <w:tab/>
        <w:t>İsmail ÖKTEM</w:t>
      </w:r>
      <w:r>
        <w:tab/>
      </w:r>
    </w:p>
    <w:p w:rsidR="00961D39" w:rsidRDefault="00961D39" w:rsidP="00961D39">
      <w:pPr>
        <w:spacing w:after="0"/>
      </w:pPr>
      <w:r>
        <w:t>2-Ağın İlçesi İl Genel Meclisi Üyesi</w:t>
      </w:r>
      <w:r>
        <w:tab/>
      </w:r>
      <w:r>
        <w:tab/>
        <w:t>Sedat UYANIK</w:t>
      </w:r>
      <w:r>
        <w:tab/>
        <w:t xml:space="preserve">  </w:t>
      </w:r>
      <w:r>
        <w:tab/>
      </w:r>
      <w:r>
        <w:tab/>
      </w:r>
    </w:p>
    <w:p w:rsidR="00961D39" w:rsidRDefault="00961D39" w:rsidP="00961D39">
      <w:pPr>
        <w:spacing w:after="0"/>
      </w:pPr>
      <w:r>
        <w:t>3-Alacakaya İlçesi İl Genel Meclisi Üyesi</w:t>
      </w:r>
      <w:r>
        <w:tab/>
      </w:r>
      <w:r>
        <w:tab/>
        <w:t xml:space="preserve">Abbas YEGEN     </w:t>
      </w:r>
      <w:r>
        <w:tab/>
      </w:r>
      <w:r>
        <w:tab/>
      </w:r>
      <w:r>
        <w:tab/>
      </w:r>
    </w:p>
    <w:p w:rsidR="00961D39" w:rsidRDefault="00961D39" w:rsidP="00961D39">
      <w:pPr>
        <w:spacing w:after="0"/>
      </w:pPr>
      <w:r>
        <w:t xml:space="preserve">4-Kovancılar İlçesi İl Genel Meclisi üyesi </w:t>
      </w:r>
      <w:r>
        <w:tab/>
        <w:t>Eyüp ÇELİK</w:t>
      </w:r>
      <w:r>
        <w:tab/>
      </w:r>
      <w:r>
        <w:tab/>
      </w:r>
      <w:r>
        <w:tab/>
        <w:t xml:space="preserve">         </w:t>
      </w:r>
      <w:r>
        <w:tab/>
      </w:r>
    </w:p>
    <w:p w:rsidR="00961D39" w:rsidRDefault="00961D39" w:rsidP="00961D39">
      <w:pPr>
        <w:spacing w:after="0"/>
      </w:pPr>
      <w:r>
        <w:t>5-Maden İlçesi İl Genel Meclisi Üyesi</w:t>
      </w:r>
      <w:r>
        <w:tab/>
      </w:r>
      <w:r>
        <w:tab/>
        <w:t>Suphi ÖZAY</w:t>
      </w:r>
      <w:r>
        <w:tab/>
      </w:r>
    </w:p>
    <w:p w:rsidR="00961D39" w:rsidRDefault="00961D39" w:rsidP="00961D39">
      <w:pPr>
        <w:spacing w:after="0"/>
      </w:pPr>
      <w:r w:rsidRPr="00961D39">
        <w:rPr>
          <w:b/>
        </w:rPr>
        <w:t>17-</w:t>
      </w:r>
      <w:r w:rsidRPr="00961D39">
        <w:t xml:space="preserve"> </w:t>
      </w:r>
      <w:r w:rsidRPr="008639AD">
        <w:t xml:space="preserve">Sivrice İlçesinde bulunan </w:t>
      </w:r>
      <w:r>
        <w:t xml:space="preserve">Sivrice Lisesinin </w:t>
      </w:r>
      <w:r w:rsidRPr="008639AD">
        <w:t xml:space="preserve">bakım </w:t>
      </w:r>
      <w:proofErr w:type="gramStart"/>
      <w:r w:rsidRPr="008639AD">
        <w:t>onarımının   yapılması</w:t>
      </w:r>
      <w:proofErr w:type="gramEnd"/>
      <w:r w:rsidRPr="008639AD">
        <w:t xml:space="preserve"> konusunun “Eğitim Kültür ve Sosyal Hizmetler Komisyonuna” havalesi</w:t>
      </w:r>
      <w:r w:rsidRPr="00D55060">
        <w:t>.</w:t>
      </w:r>
    </w:p>
    <w:p w:rsidR="00961D39" w:rsidRDefault="00961D39" w:rsidP="00961D39">
      <w:pPr>
        <w:spacing w:after="0"/>
      </w:pPr>
    </w:p>
    <w:p w:rsidR="00961D39" w:rsidRDefault="00961D39" w:rsidP="00961D39">
      <w:pPr>
        <w:spacing w:after="0"/>
        <w:rPr>
          <w:b/>
        </w:rPr>
      </w:pPr>
      <w:r w:rsidRPr="00961D39">
        <w:rPr>
          <w:b/>
        </w:rPr>
        <w:t xml:space="preserve">18-  </w:t>
      </w:r>
      <w:r w:rsidRPr="001502CF">
        <w:t>Sosyal Yardımlaşma ve Dayanışma Mütevelli Heyetlerine üye seçimi</w:t>
      </w:r>
      <w:r w:rsidRPr="00961D39">
        <w:rPr>
          <w:b/>
        </w:rPr>
        <w:tab/>
      </w:r>
    </w:p>
    <w:tbl>
      <w:tblPr>
        <w:tblW w:w="4680" w:type="dxa"/>
        <w:jc w:val="center"/>
        <w:tblInd w:w="52" w:type="dxa"/>
        <w:tblCellMar>
          <w:left w:w="70" w:type="dxa"/>
          <w:right w:w="70" w:type="dxa"/>
        </w:tblCellMar>
        <w:tblLook w:val="0000"/>
      </w:tblPr>
      <w:tblGrid>
        <w:gridCol w:w="862"/>
        <w:gridCol w:w="3618"/>
        <w:gridCol w:w="200"/>
      </w:tblGrid>
      <w:tr w:rsidR="00961D39" w:rsidTr="004C719E">
        <w:trPr>
          <w:trHeight w:val="255"/>
          <w:jc w:val="center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D39" w:rsidRPr="00883F61" w:rsidRDefault="00961D39" w:rsidP="004C719E">
            <w:r w:rsidRPr="00883F61">
              <w:t>MERKEZ İLÇE</w:t>
            </w:r>
          </w:p>
        </w:tc>
      </w:tr>
      <w:tr w:rsidR="00961D39" w:rsidTr="004C719E">
        <w:trPr>
          <w:trHeight w:val="255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D39" w:rsidRPr="00883F61" w:rsidRDefault="00961D39" w:rsidP="004C719E">
            <w:r w:rsidRPr="00883F61">
              <w:t>S.NO</w:t>
            </w:r>
          </w:p>
        </w:tc>
        <w:tc>
          <w:tcPr>
            <w:tcW w:w="3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D39" w:rsidRPr="00883F61" w:rsidRDefault="00961D39" w:rsidP="004C719E">
            <w:r w:rsidRPr="00883F61">
              <w:t>ADI SOYADI</w:t>
            </w:r>
          </w:p>
        </w:tc>
      </w:tr>
      <w:tr w:rsidR="00961D39" w:rsidTr="004C719E">
        <w:trPr>
          <w:trHeight w:val="255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D39" w:rsidRPr="00883F61" w:rsidRDefault="00961D39" w:rsidP="004C719E">
            <w:r w:rsidRPr="00883F61">
              <w:t>1-</w:t>
            </w:r>
          </w:p>
        </w:tc>
        <w:tc>
          <w:tcPr>
            <w:tcW w:w="3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D39" w:rsidRPr="00883F61" w:rsidRDefault="00961D39" w:rsidP="004C719E">
            <w:r>
              <w:t>Mehmet ER</w:t>
            </w:r>
          </w:p>
        </w:tc>
      </w:tr>
      <w:tr w:rsidR="00961D39" w:rsidTr="004C719E">
        <w:trPr>
          <w:trHeight w:val="255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D39" w:rsidRPr="00883F61" w:rsidRDefault="00961D39" w:rsidP="004C719E">
            <w:r w:rsidRPr="00883F61">
              <w:t>2-</w:t>
            </w:r>
          </w:p>
        </w:tc>
        <w:tc>
          <w:tcPr>
            <w:tcW w:w="3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D39" w:rsidRPr="00883F61" w:rsidRDefault="00961D39" w:rsidP="004C719E">
            <w:r>
              <w:t>Eyüp Sultan ÇİÇEKÇİ</w:t>
            </w:r>
          </w:p>
        </w:tc>
      </w:tr>
      <w:tr w:rsidR="00961D39" w:rsidTr="004C719E">
        <w:trPr>
          <w:trHeight w:val="255"/>
          <w:jc w:val="center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D39" w:rsidRPr="00883F61" w:rsidRDefault="00961D39" w:rsidP="004C719E">
            <w:r>
              <w:t xml:space="preserve">               </w:t>
            </w:r>
            <w:proofErr w:type="gramStart"/>
            <w:r>
              <w:t>oybirliği</w:t>
            </w:r>
            <w:proofErr w:type="gramEnd"/>
            <w:r>
              <w:t xml:space="preserve"> ile</w:t>
            </w:r>
          </w:p>
        </w:tc>
      </w:tr>
      <w:tr w:rsidR="00961D39" w:rsidTr="004C719E">
        <w:trPr>
          <w:trHeight w:val="255"/>
          <w:jc w:val="center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D39" w:rsidRPr="00883F61" w:rsidRDefault="00961D39" w:rsidP="004C719E">
            <w:r w:rsidRPr="00883F61">
              <w:t>AĞIN İLÇESİ</w:t>
            </w:r>
          </w:p>
        </w:tc>
      </w:tr>
      <w:tr w:rsidR="00961D39" w:rsidTr="004C719E">
        <w:trPr>
          <w:trHeight w:val="255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D39" w:rsidRPr="00883F61" w:rsidRDefault="00961D39" w:rsidP="004C719E">
            <w:r w:rsidRPr="00883F61">
              <w:t>S.NO</w:t>
            </w:r>
          </w:p>
        </w:tc>
        <w:tc>
          <w:tcPr>
            <w:tcW w:w="3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D39" w:rsidRPr="00883F61" w:rsidRDefault="00961D39" w:rsidP="004C719E">
            <w:r w:rsidRPr="00883F61">
              <w:t>ADI SOYADI</w:t>
            </w:r>
          </w:p>
        </w:tc>
      </w:tr>
      <w:tr w:rsidR="00961D39" w:rsidTr="004C719E">
        <w:trPr>
          <w:trHeight w:val="255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D39" w:rsidRPr="00883F61" w:rsidRDefault="00961D39" w:rsidP="004C719E">
            <w:r w:rsidRPr="00883F61">
              <w:t>1-</w:t>
            </w:r>
          </w:p>
        </w:tc>
        <w:tc>
          <w:tcPr>
            <w:tcW w:w="3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D39" w:rsidRPr="00883F61" w:rsidRDefault="00961D39" w:rsidP="004C719E">
            <w:r>
              <w:t>Muhsin ÖZTÜRK</w:t>
            </w:r>
          </w:p>
        </w:tc>
      </w:tr>
      <w:tr w:rsidR="00961D39" w:rsidTr="004C719E">
        <w:trPr>
          <w:trHeight w:val="255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D39" w:rsidRPr="00883F61" w:rsidRDefault="00961D39" w:rsidP="004C719E">
            <w:r w:rsidRPr="00883F61">
              <w:t>2-</w:t>
            </w:r>
          </w:p>
        </w:tc>
        <w:tc>
          <w:tcPr>
            <w:tcW w:w="38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D39" w:rsidRPr="00883F61" w:rsidRDefault="00961D39" w:rsidP="004C719E">
            <w:r>
              <w:t>Nevzat TUNÇ</w:t>
            </w:r>
          </w:p>
        </w:tc>
      </w:tr>
      <w:tr w:rsidR="00961D39" w:rsidTr="004C719E">
        <w:trPr>
          <w:trHeight w:val="255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D39" w:rsidRPr="00883F61" w:rsidRDefault="00961D39" w:rsidP="004C719E">
            <w:r w:rsidRPr="00883F61">
              <w:t>3-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D39" w:rsidRPr="00883F61" w:rsidRDefault="00961D39" w:rsidP="004C719E">
            <w:r>
              <w:t>Mehmet ALATAŞ</w:t>
            </w:r>
          </w:p>
        </w:tc>
      </w:tr>
      <w:tr w:rsidR="00961D39" w:rsidTr="004C719E">
        <w:trPr>
          <w:trHeight w:val="255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1D39" w:rsidRPr="00883F61" w:rsidRDefault="00961D39" w:rsidP="004C719E">
            <w:r w:rsidRPr="00883F61">
              <w:t> </w:t>
            </w:r>
          </w:p>
        </w:tc>
        <w:tc>
          <w:tcPr>
            <w:tcW w:w="3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D39" w:rsidRPr="00883F61" w:rsidRDefault="00961D39" w:rsidP="004C719E">
            <w:proofErr w:type="gramStart"/>
            <w:r>
              <w:t>oybirliği</w:t>
            </w:r>
            <w:proofErr w:type="gramEnd"/>
            <w:r>
              <w:t xml:space="preserve"> ile</w:t>
            </w:r>
          </w:p>
        </w:tc>
      </w:tr>
      <w:tr w:rsidR="00961D39" w:rsidTr="004C719E">
        <w:trPr>
          <w:trHeight w:val="255"/>
          <w:jc w:val="center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D39" w:rsidRPr="00883F61" w:rsidRDefault="00961D39" w:rsidP="004C719E">
            <w:r w:rsidRPr="00883F61">
              <w:t>ALACAKAYA İLÇESİ</w:t>
            </w:r>
          </w:p>
        </w:tc>
      </w:tr>
      <w:tr w:rsidR="00961D39" w:rsidTr="004C719E">
        <w:trPr>
          <w:trHeight w:val="255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D39" w:rsidRPr="00883F61" w:rsidRDefault="00961D39" w:rsidP="004C719E">
            <w:r w:rsidRPr="00883F61">
              <w:t>S.NO</w:t>
            </w:r>
          </w:p>
        </w:tc>
        <w:tc>
          <w:tcPr>
            <w:tcW w:w="3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D39" w:rsidRPr="00883F61" w:rsidRDefault="00961D39" w:rsidP="004C719E">
            <w:r w:rsidRPr="00883F61">
              <w:t>ADI SOYADI</w:t>
            </w:r>
          </w:p>
        </w:tc>
      </w:tr>
      <w:tr w:rsidR="00961D39" w:rsidTr="004C719E">
        <w:trPr>
          <w:trHeight w:val="255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D39" w:rsidRPr="00883F61" w:rsidRDefault="00961D39" w:rsidP="004C719E">
            <w:r w:rsidRPr="00883F61">
              <w:t>1-</w:t>
            </w:r>
          </w:p>
        </w:tc>
        <w:tc>
          <w:tcPr>
            <w:tcW w:w="3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D39" w:rsidRPr="00883F61" w:rsidRDefault="00961D39" w:rsidP="004C719E">
            <w:r>
              <w:t>Mikail KILIÇ</w:t>
            </w:r>
          </w:p>
        </w:tc>
      </w:tr>
      <w:tr w:rsidR="00961D39" w:rsidTr="004C719E">
        <w:trPr>
          <w:trHeight w:val="255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D39" w:rsidRPr="00883F61" w:rsidRDefault="00961D39" w:rsidP="004C719E">
            <w:r w:rsidRPr="00883F61">
              <w:t>2-</w:t>
            </w:r>
          </w:p>
        </w:tc>
        <w:tc>
          <w:tcPr>
            <w:tcW w:w="3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D39" w:rsidRPr="00883F61" w:rsidRDefault="00961D39" w:rsidP="004C719E">
            <w:r>
              <w:t>Şahin GÜN</w:t>
            </w:r>
          </w:p>
        </w:tc>
      </w:tr>
      <w:tr w:rsidR="00961D39" w:rsidTr="004C719E">
        <w:trPr>
          <w:trHeight w:val="255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1D39" w:rsidRPr="00883F61" w:rsidRDefault="00961D39" w:rsidP="004C719E">
            <w:r w:rsidRPr="00883F61">
              <w:t> </w:t>
            </w:r>
          </w:p>
        </w:tc>
        <w:tc>
          <w:tcPr>
            <w:tcW w:w="3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D39" w:rsidRPr="00883F61" w:rsidRDefault="00961D39" w:rsidP="004C719E">
            <w:r w:rsidRPr="00883F61">
              <w:t> </w:t>
            </w:r>
            <w:proofErr w:type="gramStart"/>
            <w:r>
              <w:t>oybirliği</w:t>
            </w:r>
            <w:proofErr w:type="gramEnd"/>
            <w:r>
              <w:t xml:space="preserve"> ile</w:t>
            </w:r>
          </w:p>
        </w:tc>
      </w:tr>
      <w:tr w:rsidR="00961D39" w:rsidTr="004C719E">
        <w:trPr>
          <w:trHeight w:val="255"/>
          <w:jc w:val="center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D39" w:rsidRPr="00883F61" w:rsidRDefault="00961D39" w:rsidP="004C719E">
            <w:r w:rsidRPr="00883F61">
              <w:t>ARICAK İLÇESİ</w:t>
            </w:r>
          </w:p>
        </w:tc>
      </w:tr>
      <w:tr w:rsidR="00961D39" w:rsidTr="004C719E">
        <w:trPr>
          <w:trHeight w:val="255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D39" w:rsidRPr="00883F61" w:rsidRDefault="00961D39" w:rsidP="004C719E">
            <w:r w:rsidRPr="00883F61">
              <w:lastRenderedPageBreak/>
              <w:t>S.NO</w:t>
            </w:r>
          </w:p>
        </w:tc>
        <w:tc>
          <w:tcPr>
            <w:tcW w:w="3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D39" w:rsidRPr="00883F61" w:rsidRDefault="00961D39" w:rsidP="004C719E">
            <w:r w:rsidRPr="00883F61">
              <w:t>ADI SOYADI</w:t>
            </w:r>
          </w:p>
        </w:tc>
      </w:tr>
      <w:tr w:rsidR="00961D39" w:rsidTr="004C719E">
        <w:trPr>
          <w:trHeight w:val="255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D39" w:rsidRPr="00883F61" w:rsidRDefault="00961D39" w:rsidP="004C719E">
            <w:r w:rsidRPr="00883F61">
              <w:t>1-</w:t>
            </w:r>
          </w:p>
        </w:tc>
        <w:tc>
          <w:tcPr>
            <w:tcW w:w="3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D39" w:rsidRPr="00883F61" w:rsidRDefault="00961D39" w:rsidP="004C719E">
            <w:r>
              <w:t>Fahri ERENER</w:t>
            </w:r>
          </w:p>
        </w:tc>
      </w:tr>
      <w:tr w:rsidR="00961D39" w:rsidTr="004C719E">
        <w:trPr>
          <w:trHeight w:val="255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D39" w:rsidRPr="00883F61" w:rsidRDefault="00961D39" w:rsidP="004C719E">
            <w:r w:rsidRPr="00883F61">
              <w:t>2-</w:t>
            </w:r>
          </w:p>
        </w:tc>
        <w:tc>
          <w:tcPr>
            <w:tcW w:w="3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D39" w:rsidRPr="00883F61" w:rsidRDefault="00961D39" w:rsidP="004C719E">
            <w:r>
              <w:t>Sabri YAZAR</w:t>
            </w:r>
          </w:p>
        </w:tc>
      </w:tr>
      <w:tr w:rsidR="00961D39" w:rsidTr="004C719E">
        <w:trPr>
          <w:trHeight w:val="255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D39" w:rsidRPr="00883F61" w:rsidRDefault="00961D39" w:rsidP="004C719E">
            <w:r w:rsidRPr="00883F61">
              <w:t>3-</w:t>
            </w:r>
          </w:p>
        </w:tc>
        <w:tc>
          <w:tcPr>
            <w:tcW w:w="3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D39" w:rsidRPr="00883F61" w:rsidRDefault="00961D39" w:rsidP="004C719E">
            <w:r>
              <w:t>İbrahim ARARAT</w:t>
            </w:r>
          </w:p>
        </w:tc>
      </w:tr>
      <w:tr w:rsidR="00961D39" w:rsidTr="004C719E">
        <w:trPr>
          <w:trHeight w:val="255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1D39" w:rsidRPr="00883F61" w:rsidRDefault="00961D39" w:rsidP="004C719E">
            <w:r w:rsidRPr="00883F61">
              <w:t> </w:t>
            </w:r>
          </w:p>
        </w:tc>
        <w:tc>
          <w:tcPr>
            <w:tcW w:w="3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D39" w:rsidRPr="00883F61" w:rsidRDefault="00961D39" w:rsidP="004C719E">
            <w:proofErr w:type="gramStart"/>
            <w:r>
              <w:t>oybirliği</w:t>
            </w:r>
            <w:proofErr w:type="gramEnd"/>
            <w:r>
              <w:t xml:space="preserve"> ile</w:t>
            </w:r>
          </w:p>
        </w:tc>
      </w:tr>
      <w:tr w:rsidR="00961D39" w:rsidTr="004C719E">
        <w:trPr>
          <w:trHeight w:val="255"/>
          <w:jc w:val="center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D39" w:rsidRPr="00883F61" w:rsidRDefault="00961D39" w:rsidP="004C719E">
            <w:r w:rsidRPr="00883F61">
              <w:t>BASKİL İLÇESİ</w:t>
            </w:r>
          </w:p>
        </w:tc>
      </w:tr>
      <w:tr w:rsidR="00961D39" w:rsidTr="004C719E">
        <w:trPr>
          <w:trHeight w:val="255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D39" w:rsidRPr="00883F61" w:rsidRDefault="00961D39" w:rsidP="004C719E">
            <w:r w:rsidRPr="00883F61">
              <w:t>S.NO</w:t>
            </w:r>
          </w:p>
        </w:tc>
        <w:tc>
          <w:tcPr>
            <w:tcW w:w="3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D39" w:rsidRPr="00883F61" w:rsidRDefault="00961D39" w:rsidP="004C719E">
            <w:r w:rsidRPr="00883F61">
              <w:t>ADI SOYADI</w:t>
            </w:r>
          </w:p>
        </w:tc>
      </w:tr>
      <w:tr w:rsidR="00961D39" w:rsidTr="004C719E">
        <w:trPr>
          <w:trHeight w:val="255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D39" w:rsidRPr="00883F61" w:rsidRDefault="00961D39" w:rsidP="004C719E">
            <w:r w:rsidRPr="00883F61">
              <w:t>1-</w:t>
            </w:r>
          </w:p>
        </w:tc>
        <w:tc>
          <w:tcPr>
            <w:tcW w:w="3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D39" w:rsidRPr="00883F61" w:rsidRDefault="00961D39" w:rsidP="004C719E">
            <w:r>
              <w:t>Kasım GEÇİT</w:t>
            </w:r>
          </w:p>
        </w:tc>
      </w:tr>
      <w:tr w:rsidR="00961D39" w:rsidTr="004C719E">
        <w:trPr>
          <w:trHeight w:val="255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D39" w:rsidRPr="00883F61" w:rsidRDefault="00961D39" w:rsidP="004C719E">
            <w:r w:rsidRPr="00883F61">
              <w:t>2-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D39" w:rsidRPr="00883F61" w:rsidRDefault="00961D39" w:rsidP="004C719E">
            <w:r>
              <w:t>H.Mehmet KIRAŞAM</w:t>
            </w:r>
          </w:p>
        </w:tc>
      </w:tr>
      <w:tr w:rsidR="00961D39" w:rsidTr="004C719E">
        <w:trPr>
          <w:trHeight w:val="255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D39" w:rsidRDefault="00961D39" w:rsidP="004C719E"/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D39" w:rsidRDefault="00961D39" w:rsidP="004C719E">
            <w:proofErr w:type="gramStart"/>
            <w:r>
              <w:t>oybirliği</w:t>
            </w:r>
            <w:proofErr w:type="gramEnd"/>
            <w:r>
              <w:t xml:space="preserve"> ile</w:t>
            </w:r>
          </w:p>
        </w:tc>
      </w:tr>
      <w:tr w:rsidR="00961D39" w:rsidTr="004C719E">
        <w:trPr>
          <w:trHeight w:val="255"/>
          <w:jc w:val="center"/>
        </w:trPr>
        <w:tc>
          <w:tcPr>
            <w:tcW w:w="4680" w:type="dxa"/>
            <w:gridSpan w:val="3"/>
            <w:shd w:val="clear" w:color="auto" w:fill="auto"/>
            <w:noWrap/>
            <w:vAlign w:val="bottom"/>
          </w:tcPr>
          <w:p w:rsidR="00961D39" w:rsidRPr="00A9706E" w:rsidRDefault="00961D39" w:rsidP="004C719E">
            <w:pPr>
              <w:jc w:val="center"/>
              <w:rPr>
                <w:b/>
              </w:rPr>
            </w:pPr>
          </w:p>
        </w:tc>
      </w:tr>
      <w:tr w:rsidR="00961D39" w:rsidTr="004C719E">
        <w:trPr>
          <w:trHeight w:val="255"/>
          <w:jc w:val="center"/>
        </w:trPr>
        <w:tc>
          <w:tcPr>
            <w:tcW w:w="46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D39" w:rsidRPr="00883F61" w:rsidRDefault="00961D39" w:rsidP="004C719E">
            <w:r w:rsidRPr="00883F61">
              <w:t>KARAKOÇAN İLÇESİ</w:t>
            </w:r>
          </w:p>
        </w:tc>
      </w:tr>
      <w:tr w:rsidR="00961D39" w:rsidTr="004C719E">
        <w:trPr>
          <w:trHeight w:val="255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D39" w:rsidRPr="00883F61" w:rsidRDefault="00961D39" w:rsidP="004C719E">
            <w:r w:rsidRPr="00883F61">
              <w:t>S.NO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D39" w:rsidRPr="00883F61" w:rsidRDefault="00961D39" w:rsidP="004C719E">
            <w:r w:rsidRPr="00883F61">
              <w:t>ADI SOYADI</w:t>
            </w:r>
          </w:p>
        </w:tc>
      </w:tr>
      <w:tr w:rsidR="00961D39" w:rsidTr="004C719E">
        <w:trPr>
          <w:trHeight w:val="255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D39" w:rsidRPr="00883F61" w:rsidRDefault="00961D39" w:rsidP="004C719E">
            <w:r w:rsidRPr="00883F61">
              <w:t>1-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D39" w:rsidRPr="00883F61" w:rsidRDefault="00961D39" w:rsidP="004C719E">
            <w:r>
              <w:t>Şemsettin BAL</w:t>
            </w:r>
          </w:p>
        </w:tc>
      </w:tr>
      <w:tr w:rsidR="00961D39" w:rsidTr="004C719E">
        <w:trPr>
          <w:trHeight w:val="255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D39" w:rsidRPr="00883F61" w:rsidRDefault="00961D39" w:rsidP="004C719E">
            <w:r w:rsidRPr="00883F61">
              <w:t>2-</w:t>
            </w:r>
          </w:p>
        </w:tc>
        <w:tc>
          <w:tcPr>
            <w:tcW w:w="3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D39" w:rsidRPr="00883F61" w:rsidRDefault="00961D39" w:rsidP="004C719E">
            <w:r>
              <w:t>Mahmut KARABULUT</w:t>
            </w:r>
          </w:p>
        </w:tc>
      </w:tr>
      <w:tr w:rsidR="00961D39" w:rsidTr="004C719E">
        <w:trPr>
          <w:trHeight w:val="255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D39" w:rsidRPr="00883F61" w:rsidRDefault="00961D39" w:rsidP="004C719E">
            <w:r w:rsidRPr="00883F61">
              <w:t>3-</w:t>
            </w:r>
          </w:p>
        </w:tc>
        <w:tc>
          <w:tcPr>
            <w:tcW w:w="3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D39" w:rsidRPr="00883F61" w:rsidRDefault="00961D39" w:rsidP="004C719E">
            <w:r>
              <w:t>Bekir YILAÇ</w:t>
            </w:r>
          </w:p>
        </w:tc>
      </w:tr>
      <w:tr w:rsidR="00961D39" w:rsidTr="004C719E">
        <w:trPr>
          <w:trHeight w:val="255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1D39" w:rsidRPr="00883F61" w:rsidRDefault="00961D39" w:rsidP="004C719E">
            <w:r w:rsidRPr="00883F61">
              <w:t> 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1D39" w:rsidRPr="00883F61" w:rsidRDefault="00961D39" w:rsidP="004C719E">
            <w:r w:rsidRPr="00883F61">
              <w:t> </w:t>
            </w:r>
            <w:proofErr w:type="gramStart"/>
            <w:r>
              <w:t>oybirliği</w:t>
            </w:r>
            <w:proofErr w:type="gramEnd"/>
            <w:r>
              <w:t xml:space="preserve"> ile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D39" w:rsidRPr="00883F61" w:rsidRDefault="00961D39" w:rsidP="004C719E">
            <w:r w:rsidRPr="00883F61">
              <w:t> </w:t>
            </w:r>
          </w:p>
        </w:tc>
      </w:tr>
      <w:tr w:rsidR="00961D39" w:rsidTr="004C719E">
        <w:trPr>
          <w:trHeight w:val="255"/>
          <w:jc w:val="center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D39" w:rsidRPr="00883F61" w:rsidRDefault="00961D39" w:rsidP="004C719E">
            <w:r w:rsidRPr="00883F61">
              <w:t>KEBAN İLÇESİ</w:t>
            </w:r>
          </w:p>
        </w:tc>
      </w:tr>
      <w:tr w:rsidR="00961D39" w:rsidTr="004C719E">
        <w:trPr>
          <w:trHeight w:val="255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D39" w:rsidRPr="00883F61" w:rsidRDefault="00961D39" w:rsidP="004C719E">
            <w:r w:rsidRPr="00883F61">
              <w:t>S.NO</w:t>
            </w:r>
          </w:p>
        </w:tc>
        <w:tc>
          <w:tcPr>
            <w:tcW w:w="3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D39" w:rsidRPr="00883F61" w:rsidRDefault="00961D39" w:rsidP="004C719E">
            <w:r w:rsidRPr="00883F61">
              <w:t>ADI SOYADI</w:t>
            </w:r>
          </w:p>
        </w:tc>
      </w:tr>
      <w:tr w:rsidR="00961D39" w:rsidTr="004C719E">
        <w:trPr>
          <w:trHeight w:val="255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D39" w:rsidRPr="00883F61" w:rsidRDefault="00961D39" w:rsidP="004C719E">
            <w:r w:rsidRPr="00883F61">
              <w:t>1-</w:t>
            </w:r>
          </w:p>
        </w:tc>
        <w:tc>
          <w:tcPr>
            <w:tcW w:w="3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D39" w:rsidRPr="00883F61" w:rsidRDefault="00961D39" w:rsidP="004C719E">
            <w:proofErr w:type="spellStart"/>
            <w:r>
              <w:t>Feti</w:t>
            </w:r>
            <w:proofErr w:type="spellEnd"/>
            <w:r>
              <w:t xml:space="preserve"> DOĞAN</w:t>
            </w:r>
          </w:p>
        </w:tc>
      </w:tr>
      <w:tr w:rsidR="00961D39" w:rsidTr="004C719E">
        <w:trPr>
          <w:trHeight w:val="255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D39" w:rsidRPr="00883F61" w:rsidRDefault="00961D39" w:rsidP="004C719E">
            <w:r w:rsidRPr="00883F61">
              <w:t>2-</w:t>
            </w:r>
          </w:p>
        </w:tc>
        <w:tc>
          <w:tcPr>
            <w:tcW w:w="3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D39" w:rsidRPr="00883F61" w:rsidRDefault="00961D39" w:rsidP="004C719E">
            <w:r>
              <w:t>İrfan SOLMAZ</w:t>
            </w:r>
          </w:p>
        </w:tc>
      </w:tr>
      <w:tr w:rsidR="00961D39" w:rsidTr="004C719E">
        <w:trPr>
          <w:trHeight w:val="255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1D39" w:rsidRPr="00883F61" w:rsidRDefault="00961D39" w:rsidP="004C719E">
            <w:r w:rsidRPr="00883F61">
              <w:t> 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1D39" w:rsidRPr="00883F61" w:rsidRDefault="00961D39" w:rsidP="004C719E">
            <w:r w:rsidRPr="00883F61">
              <w:t> </w:t>
            </w:r>
            <w:proofErr w:type="gramStart"/>
            <w:r>
              <w:t>oybirliği</w:t>
            </w:r>
            <w:proofErr w:type="gramEnd"/>
            <w:r>
              <w:t xml:space="preserve"> ile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D39" w:rsidRPr="00883F61" w:rsidRDefault="00961D39" w:rsidP="004C719E">
            <w:r w:rsidRPr="00883F61">
              <w:t> </w:t>
            </w:r>
          </w:p>
        </w:tc>
      </w:tr>
      <w:tr w:rsidR="00961D39" w:rsidTr="004C719E">
        <w:trPr>
          <w:trHeight w:val="255"/>
          <w:jc w:val="center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D39" w:rsidRPr="00883F61" w:rsidRDefault="00961D39" w:rsidP="004C719E">
            <w:r w:rsidRPr="00883F61">
              <w:t>KOVANCILAR İLÇESİ</w:t>
            </w:r>
          </w:p>
        </w:tc>
      </w:tr>
      <w:tr w:rsidR="00961D39" w:rsidTr="004C719E">
        <w:trPr>
          <w:trHeight w:val="255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D39" w:rsidRPr="00883F61" w:rsidRDefault="00961D39" w:rsidP="004C719E">
            <w:r w:rsidRPr="00883F61">
              <w:t>S.NO</w:t>
            </w:r>
          </w:p>
        </w:tc>
        <w:tc>
          <w:tcPr>
            <w:tcW w:w="3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D39" w:rsidRPr="00883F61" w:rsidRDefault="00961D39" w:rsidP="004C719E">
            <w:r w:rsidRPr="00883F61">
              <w:t>ADI SOYADI</w:t>
            </w:r>
          </w:p>
        </w:tc>
      </w:tr>
      <w:tr w:rsidR="00961D39" w:rsidTr="004C719E">
        <w:trPr>
          <w:trHeight w:val="255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D39" w:rsidRPr="00883F61" w:rsidRDefault="00961D39" w:rsidP="004C719E">
            <w:r w:rsidRPr="00883F61">
              <w:t>1-</w:t>
            </w:r>
          </w:p>
        </w:tc>
        <w:tc>
          <w:tcPr>
            <w:tcW w:w="3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D39" w:rsidRPr="00883F61" w:rsidRDefault="00961D39" w:rsidP="004C719E">
            <w:r>
              <w:t>Şevket ERCAN</w:t>
            </w:r>
          </w:p>
        </w:tc>
      </w:tr>
      <w:tr w:rsidR="00961D39" w:rsidTr="004C719E">
        <w:trPr>
          <w:trHeight w:val="255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D39" w:rsidRPr="00883F61" w:rsidRDefault="00961D39" w:rsidP="004C719E">
            <w:r w:rsidRPr="00883F61">
              <w:t>2-</w:t>
            </w:r>
          </w:p>
        </w:tc>
        <w:tc>
          <w:tcPr>
            <w:tcW w:w="3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D39" w:rsidRPr="00883F61" w:rsidRDefault="00961D39" w:rsidP="004C719E">
            <w:r>
              <w:t>Ahmet ÇİFLERBAŞI</w:t>
            </w:r>
          </w:p>
        </w:tc>
      </w:tr>
      <w:tr w:rsidR="00961D39" w:rsidTr="004C719E">
        <w:trPr>
          <w:trHeight w:val="255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1D39" w:rsidRPr="00883F61" w:rsidRDefault="00961D39" w:rsidP="004C719E">
            <w:r w:rsidRPr="00883F61">
              <w:t> 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1D39" w:rsidRPr="00883F61" w:rsidRDefault="00961D39" w:rsidP="004C719E">
            <w:r w:rsidRPr="00883F61">
              <w:t> </w:t>
            </w:r>
            <w:proofErr w:type="gramStart"/>
            <w:r>
              <w:t>oybirliği</w:t>
            </w:r>
            <w:proofErr w:type="gramEnd"/>
            <w:r>
              <w:t xml:space="preserve"> ile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D39" w:rsidRPr="00883F61" w:rsidRDefault="00961D39" w:rsidP="004C719E">
            <w:r w:rsidRPr="00883F61">
              <w:t> </w:t>
            </w:r>
          </w:p>
        </w:tc>
      </w:tr>
      <w:tr w:rsidR="00961D39" w:rsidTr="004C719E">
        <w:trPr>
          <w:trHeight w:val="255"/>
          <w:jc w:val="center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D39" w:rsidRPr="00883F61" w:rsidRDefault="00961D39" w:rsidP="004C719E">
            <w:r w:rsidRPr="00883F61">
              <w:lastRenderedPageBreak/>
              <w:t>MADEN İLÇESİ</w:t>
            </w:r>
          </w:p>
        </w:tc>
      </w:tr>
      <w:tr w:rsidR="00961D39" w:rsidTr="004C719E">
        <w:trPr>
          <w:trHeight w:val="255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D39" w:rsidRPr="00883F61" w:rsidRDefault="00961D39" w:rsidP="004C719E">
            <w:r w:rsidRPr="00883F61">
              <w:t>S.NO</w:t>
            </w:r>
          </w:p>
        </w:tc>
        <w:tc>
          <w:tcPr>
            <w:tcW w:w="3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D39" w:rsidRPr="00883F61" w:rsidRDefault="00961D39" w:rsidP="004C719E">
            <w:r w:rsidRPr="00883F61">
              <w:t>ADI SOYADI</w:t>
            </w:r>
          </w:p>
        </w:tc>
      </w:tr>
      <w:tr w:rsidR="00961D39" w:rsidTr="004C719E">
        <w:trPr>
          <w:trHeight w:val="255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D39" w:rsidRPr="00883F61" w:rsidRDefault="00961D39" w:rsidP="004C719E">
            <w:r w:rsidRPr="00883F61">
              <w:t>1-</w:t>
            </w:r>
          </w:p>
        </w:tc>
        <w:tc>
          <w:tcPr>
            <w:tcW w:w="3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D39" w:rsidRPr="00883F61" w:rsidRDefault="00961D39" w:rsidP="004C719E">
            <w:r>
              <w:t>Mehmet GÜN</w:t>
            </w:r>
          </w:p>
        </w:tc>
      </w:tr>
      <w:tr w:rsidR="00961D39" w:rsidTr="004C719E">
        <w:trPr>
          <w:trHeight w:val="255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D39" w:rsidRPr="00883F61" w:rsidRDefault="00961D39" w:rsidP="004C719E">
            <w:r w:rsidRPr="00883F61">
              <w:t>2-</w:t>
            </w:r>
          </w:p>
        </w:tc>
        <w:tc>
          <w:tcPr>
            <w:tcW w:w="3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D39" w:rsidRPr="00883F61" w:rsidRDefault="00961D39" w:rsidP="004C719E">
            <w:r>
              <w:t>Mehmet BEKTAŞ</w:t>
            </w:r>
          </w:p>
        </w:tc>
      </w:tr>
      <w:tr w:rsidR="00961D39" w:rsidTr="004C719E">
        <w:trPr>
          <w:trHeight w:val="255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D39" w:rsidRPr="00883F61" w:rsidRDefault="00961D39" w:rsidP="004C719E">
            <w:r w:rsidRPr="00883F61">
              <w:t>3-</w:t>
            </w:r>
          </w:p>
        </w:tc>
        <w:tc>
          <w:tcPr>
            <w:tcW w:w="3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D39" w:rsidRPr="00883F61" w:rsidRDefault="00961D39" w:rsidP="004C719E">
            <w:r>
              <w:t>İsmet KARACA</w:t>
            </w:r>
          </w:p>
        </w:tc>
      </w:tr>
      <w:tr w:rsidR="00961D39" w:rsidTr="004C719E">
        <w:trPr>
          <w:trHeight w:val="255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1D39" w:rsidRPr="00883F61" w:rsidRDefault="00961D39" w:rsidP="004C719E">
            <w:r w:rsidRPr="00883F61">
              <w:t> </w:t>
            </w:r>
          </w:p>
        </w:tc>
        <w:tc>
          <w:tcPr>
            <w:tcW w:w="3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D39" w:rsidRPr="00883F61" w:rsidRDefault="00961D39" w:rsidP="004C719E">
            <w:r w:rsidRPr="00883F61">
              <w:t> </w:t>
            </w:r>
            <w:proofErr w:type="gramStart"/>
            <w:r>
              <w:t>oybirliği</w:t>
            </w:r>
            <w:proofErr w:type="gramEnd"/>
            <w:r>
              <w:t xml:space="preserve"> ile</w:t>
            </w:r>
          </w:p>
        </w:tc>
      </w:tr>
      <w:tr w:rsidR="00961D39" w:rsidTr="004C719E">
        <w:trPr>
          <w:trHeight w:val="255"/>
          <w:jc w:val="center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D39" w:rsidRPr="00883F61" w:rsidRDefault="00961D39" w:rsidP="004C719E">
            <w:r w:rsidRPr="00883F61">
              <w:t>PALU İLÇESİ</w:t>
            </w:r>
          </w:p>
        </w:tc>
      </w:tr>
      <w:tr w:rsidR="00961D39" w:rsidTr="004C719E">
        <w:trPr>
          <w:trHeight w:val="255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D39" w:rsidRPr="00883F61" w:rsidRDefault="00961D39" w:rsidP="004C719E">
            <w:r w:rsidRPr="00883F61">
              <w:t>S.NO</w:t>
            </w:r>
          </w:p>
        </w:tc>
        <w:tc>
          <w:tcPr>
            <w:tcW w:w="3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D39" w:rsidRPr="00883F61" w:rsidRDefault="00961D39" w:rsidP="004C719E">
            <w:r w:rsidRPr="00883F61">
              <w:t>ADI SOYADI</w:t>
            </w:r>
          </w:p>
        </w:tc>
      </w:tr>
      <w:tr w:rsidR="00961D39" w:rsidTr="004C719E">
        <w:trPr>
          <w:trHeight w:val="255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D39" w:rsidRPr="00883F61" w:rsidRDefault="00961D39" w:rsidP="004C719E">
            <w:r w:rsidRPr="00883F61">
              <w:t>1-</w:t>
            </w:r>
          </w:p>
        </w:tc>
        <w:tc>
          <w:tcPr>
            <w:tcW w:w="3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D39" w:rsidRPr="00883F61" w:rsidRDefault="00961D39" w:rsidP="004C719E">
            <w:r>
              <w:t>Halit YETİŞ</w:t>
            </w:r>
          </w:p>
        </w:tc>
      </w:tr>
      <w:tr w:rsidR="00961D39" w:rsidTr="004C719E">
        <w:trPr>
          <w:trHeight w:val="255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D39" w:rsidRPr="00883F61" w:rsidRDefault="00961D39" w:rsidP="004C719E">
            <w:r w:rsidRPr="00883F61">
              <w:t>2-</w:t>
            </w:r>
          </w:p>
        </w:tc>
        <w:tc>
          <w:tcPr>
            <w:tcW w:w="3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D39" w:rsidRPr="00883F61" w:rsidRDefault="00961D39" w:rsidP="004C719E">
            <w:proofErr w:type="spellStart"/>
            <w:r>
              <w:t>Nüsret</w:t>
            </w:r>
            <w:proofErr w:type="spellEnd"/>
            <w:r>
              <w:t xml:space="preserve"> KAYA</w:t>
            </w:r>
          </w:p>
        </w:tc>
      </w:tr>
      <w:tr w:rsidR="00961D39" w:rsidTr="004C719E">
        <w:trPr>
          <w:trHeight w:val="255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1D39" w:rsidRPr="00883F61" w:rsidRDefault="00961D39" w:rsidP="004C719E">
            <w:r w:rsidRPr="00883F61">
              <w:t> </w:t>
            </w:r>
          </w:p>
        </w:tc>
        <w:tc>
          <w:tcPr>
            <w:tcW w:w="3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D39" w:rsidRPr="00883F61" w:rsidRDefault="00961D39" w:rsidP="004C719E">
            <w:r w:rsidRPr="00883F61">
              <w:t> </w:t>
            </w:r>
            <w:proofErr w:type="gramStart"/>
            <w:r>
              <w:t>oybirliği</w:t>
            </w:r>
            <w:proofErr w:type="gramEnd"/>
            <w:r>
              <w:t xml:space="preserve"> ile</w:t>
            </w:r>
          </w:p>
        </w:tc>
      </w:tr>
      <w:tr w:rsidR="00961D39" w:rsidTr="004C719E">
        <w:trPr>
          <w:trHeight w:val="255"/>
          <w:jc w:val="center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D39" w:rsidRPr="00883F61" w:rsidRDefault="00961D39" w:rsidP="004C719E">
            <w:r w:rsidRPr="00883F61">
              <w:t>SİVRİCE İLÇESİ</w:t>
            </w:r>
          </w:p>
        </w:tc>
      </w:tr>
      <w:tr w:rsidR="00961D39" w:rsidTr="004C719E">
        <w:trPr>
          <w:trHeight w:val="255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D39" w:rsidRPr="00883F61" w:rsidRDefault="00961D39" w:rsidP="004C719E">
            <w:r w:rsidRPr="00883F61">
              <w:t>S.NO</w:t>
            </w:r>
          </w:p>
        </w:tc>
        <w:tc>
          <w:tcPr>
            <w:tcW w:w="3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D39" w:rsidRPr="00883F61" w:rsidRDefault="00961D39" w:rsidP="004C719E">
            <w:r w:rsidRPr="00883F61">
              <w:t>ADI SOYADI</w:t>
            </w:r>
          </w:p>
        </w:tc>
      </w:tr>
      <w:tr w:rsidR="00961D39" w:rsidTr="004C719E">
        <w:trPr>
          <w:trHeight w:val="255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D39" w:rsidRPr="00883F61" w:rsidRDefault="00961D39" w:rsidP="004C719E">
            <w:r w:rsidRPr="00883F61">
              <w:t>1-</w:t>
            </w:r>
          </w:p>
        </w:tc>
        <w:tc>
          <w:tcPr>
            <w:tcW w:w="3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D39" w:rsidRPr="00883F61" w:rsidRDefault="00961D39" w:rsidP="004C719E">
            <w:r>
              <w:t>Ömer BAYAR</w:t>
            </w:r>
          </w:p>
        </w:tc>
      </w:tr>
      <w:tr w:rsidR="00961D39" w:rsidTr="004C719E">
        <w:trPr>
          <w:trHeight w:val="255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D39" w:rsidRPr="00883F61" w:rsidRDefault="00961D39" w:rsidP="004C719E">
            <w:r>
              <w:t>2-</w:t>
            </w:r>
          </w:p>
        </w:tc>
        <w:tc>
          <w:tcPr>
            <w:tcW w:w="3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D39" w:rsidRDefault="00961D39" w:rsidP="004C719E">
            <w:r>
              <w:t>Reşit SAYDAM</w:t>
            </w:r>
          </w:p>
        </w:tc>
      </w:tr>
      <w:tr w:rsidR="00961D39" w:rsidTr="004C719E">
        <w:trPr>
          <w:trHeight w:val="255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D39" w:rsidRPr="00883F61" w:rsidRDefault="00961D39" w:rsidP="004C719E">
            <w:r>
              <w:t>3</w:t>
            </w:r>
          </w:p>
        </w:tc>
        <w:tc>
          <w:tcPr>
            <w:tcW w:w="38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D39" w:rsidRPr="00883F61" w:rsidRDefault="00961D39" w:rsidP="004C719E">
            <w:r>
              <w:t>Muzaffer BEŞİKTAŞ</w:t>
            </w:r>
          </w:p>
        </w:tc>
      </w:tr>
      <w:tr w:rsidR="00961D39" w:rsidTr="004C719E">
        <w:trPr>
          <w:trHeight w:val="255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D39" w:rsidRDefault="00961D39" w:rsidP="004C719E"/>
        </w:tc>
        <w:tc>
          <w:tcPr>
            <w:tcW w:w="3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D39" w:rsidRDefault="00961D39" w:rsidP="004C719E"/>
        </w:tc>
      </w:tr>
    </w:tbl>
    <w:p w:rsidR="00961D39" w:rsidRPr="00961D39" w:rsidRDefault="00961D39" w:rsidP="00961D39">
      <w:pPr>
        <w:spacing w:after="0"/>
        <w:rPr>
          <w:b/>
        </w:rPr>
      </w:pPr>
      <w:r w:rsidRPr="00961D39">
        <w:rPr>
          <w:b/>
        </w:rPr>
        <w:tab/>
      </w:r>
      <w:r w:rsidRPr="00961D39">
        <w:rPr>
          <w:b/>
        </w:rPr>
        <w:tab/>
      </w:r>
    </w:p>
    <w:p w:rsidR="00961D39" w:rsidRDefault="00961D39" w:rsidP="00961D39"/>
    <w:p w:rsidR="00961D39" w:rsidRDefault="00AC06E9" w:rsidP="00961D39">
      <w:pPr>
        <w:pStyle w:val="ListeParagraf"/>
      </w:pPr>
      <w:r w:rsidRPr="00AC06E9">
        <w:rPr>
          <w:b/>
          <w:sz w:val="24"/>
          <w:szCs w:val="24"/>
        </w:rPr>
        <w:t>19-</w:t>
      </w:r>
      <w:r w:rsidRPr="00AC06E9">
        <w:t xml:space="preserve"> </w:t>
      </w:r>
      <w:r>
        <w:t xml:space="preserve">Baskil İlçesinde bulunan Tamer ATALAY parkında kullanılmak üzere spiral boru verilmesine, konu ile ilgili olarak </w:t>
      </w:r>
      <w:r w:rsidRPr="00503CF1">
        <w:t>düzenlenecek Protokol</w:t>
      </w:r>
      <w:r>
        <w:t>ü</w:t>
      </w:r>
      <w:r w:rsidRPr="00503CF1">
        <w:t xml:space="preserve"> imzalamak üzere İl Özel İdaresi Genel Sekreteri</w:t>
      </w:r>
      <w:r>
        <w:t>ne yetki verilmesine</w:t>
      </w:r>
    </w:p>
    <w:p w:rsidR="00AC06E9" w:rsidRDefault="00AC06E9" w:rsidP="00961D39">
      <w:pPr>
        <w:pStyle w:val="ListeParagraf"/>
      </w:pPr>
    </w:p>
    <w:p w:rsidR="00AC06E9" w:rsidRDefault="00AC06E9" w:rsidP="00961D39">
      <w:pPr>
        <w:pStyle w:val="ListeParagraf"/>
      </w:pPr>
      <w:r>
        <w:rPr>
          <w:b/>
          <w:sz w:val="24"/>
          <w:szCs w:val="24"/>
        </w:rPr>
        <w:t>20-</w:t>
      </w:r>
      <w:r w:rsidRPr="00AC06E9">
        <w:t xml:space="preserve"> </w:t>
      </w:r>
      <w:r>
        <w:t>Merkez İlçe Harput Mahallesinde</w:t>
      </w:r>
      <w:r w:rsidRPr="00A56185">
        <w:t xml:space="preserve"> bulunan Buzluk Mağarasında </w:t>
      </w:r>
      <w:proofErr w:type="spellStart"/>
      <w:r w:rsidRPr="00A56185">
        <w:t>turiziminin</w:t>
      </w:r>
      <w:proofErr w:type="spellEnd"/>
      <w:r w:rsidRPr="00A56185">
        <w:t xml:space="preserve"> geliştirilmesi ile ilgili konu</w:t>
      </w:r>
      <w:r>
        <w:t>nun Turizm Komisyonuna havalesine</w:t>
      </w:r>
    </w:p>
    <w:p w:rsidR="00AC06E9" w:rsidRDefault="00AC06E9" w:rsidP="00961D39">
      <w:pPr>
        <w:pStyle w:val="ListeParagraf"/>
      </w:pPr>
    </w:p>
    <w:p w:rsidR="00AC06E9" w:rsidRDefault="00AC06E9" w:rsidP="00961D39">
      <w:pPr>
        <w:pStyle w:val="ListeParagraf"/>
      </w:pPr>
      <w:r>
        <w:rPr>
          <w:b/>
          <w:sz w:val="24"/>
          <w:szCs w:val="24"/>
        </w:rPr>
        <w:t>21-</w:t>
      </w:r>
      <w:r w:rsidRPr="00AC06E9">
        <w:t xml:space="preserve"> </w:t>
      </w:r>
      <w:r w:rsidRPr="001F6C32">
        <w:t xml:space="preserve">Sivrice İlçesi yol ağında bulunan </w:t>
      </w:r>
      <w:r>
        <w:t>Kavallı-Günbalı-</w:t>
      </w:r>
      <w:proofErr w:type="spellStart"/>
      <w:r>
        <w:t>Mollaali</w:t>
      </w:r>
      <w:proofErr w:type="spellEnd"/>
      <w:r>
        <w:t>-</w:t>
      </w:r>
      <w:proofErr w:type="spellStart"/>
      <w:r>
        <w:t>Dereboyu</w:t>
      </w:r>
      <w:proofErr w:type="spellEnd"/>
      <w:r>
        <w:t>-Gözeli Köyü G</w:t>
      </w:r>
      <w:r w:rsidRPr="001F6C32">
        <w:t>rup yolunun incelenmesi ile ilgili konunun “</w:t>
      </w:r>
      <w:r>
        <w:t xml:space="preserve">Köylere Yönelik </w:t>
      </w:r>
      <w:proofErr w:type="gramStart"/>
      <w:r>
        <w:t>Hizmetler  Komisyonuna</w:t>
      </w:r>
      <w:proofErr w:type="gramEnd"/>
      <w:r>
        <w:t>”  havalesine</w:t>
      </w:r>
    </w:p>
    <w:p w:rsidR="00AC06E9" w:rsidRDefault="00AC06E9" w:rsidP="00961D39">
      <w:pPr>
        <w:pStyle w:val="ListeParagraf"/>
      </w:pPr>
    </w:p>
    <w:p w:rsidR="00AC06E9" w:rsidRDefault="00AC06E9" w:rsidP="00961D39">
      <w:pPr>
        <w:pStyle w:val="ListeParagraf"/>
      </w:pPr>
      <w:r>
        <w:rPr>
          <w:b/>
          <w:sz w:val="24"/>
          <w:szCs w:val="24"/>
        </w:rPr>
        <w:t>22-</w:t>
      </w:r>
      <w:r w:rsidRPr="00AC06E9">
        <w:t xml:space="preserve"> </w:t>
      </w:r>
      <w:r>
        <w:t xml:space="preserve">Kovancılar </w:t>
      </w:r>
      <w:r w:rsidRPr="006B28E1">
        <w:t>ilçe</w:t>
      </w:r>
      <w:r>
        <w:t xml:space="preserve">sine bağlı </w:t>
      </w:r>
      <w:proofErr w:type="spellStart"/>
      <w:r>
        <w:t>Muratbağı</w:t>
      </w:r>
      <w:proofErr w:type="spellEnd"/>
      <w:r w:rsidRPr="006B28E1">
        <w:t xml:space="preserve"> Köyündeki tarım arazilerinin daha verimli kullanılması</w:t>
      </w:r>
      <w:r>
        <w:t xml:space="preserve"> </w:t>
      </w:r>
      <w:r w:rsidRPr="006B28E1">
        <w:t xml:space="preserve">amacıyla nelerin yapılabileceği ile ilgili hazırlanan Tarım ve Hayvancılık </w:t>
      </w:r>
      <w:proofErr w:type="gramStart"/>
      <w:r w:rsidRPr="006B28E1">
        <w:t>Ko</w:t>
      </w:r>
      <w:r>
        <w:t>misyonu  raporunun</w:t>
      </w:r>
      <w:proofErr w:type="gramEnd"/>
      <w:r>
        <w:t xml:space="preserve">  onaylanmasına</w:t>
      </w:r>
    </w:p>
    <w:p w:rsidR="00AC06E9" w:rsidRPr="00AC06E9" w:rsidRDefault="00AC06E9" w:rsidP="00961D39">
      <w:pPr>
        <w:pStyle w:val="ListeParagraf"/>
        <w:rPr>
          <w:b/>
          <w:sz w:val="24"/>
          <w:szCs w:val="24"/>
        </w:rPr>
      </w:pPr>
    </w:p>
    <w:tbl>
      <w:tblPr>
        <w:tblW w:w="10409" w:type="dxa"/>
        <w:tblLayout w:type="fixed"/>
        <w:tblLook w:val="01E0"/>
      </w:tblPr>
      <w:tblGrid>
        <w:gridCol w:w="10409"/>
      </w:tblGrid>
      <w:tr w:rsidR="00AC06E9" w:rsidTr="004C719E">
        <w:trPr>
          <w:trHeight w:val="509"/>
        </w:trPr>
        <w:tc>
          <w:tcPr>
            <w:tcW w:w="3679" w:type="dxa"/>
            <w:vMerge w:val="restart"/>
          </w:tcPr>
          <w:p w:rsidR="00AC06E9" w:rsidRDefault="00AC06E9" w:rsidP="004C719E">
            <w:r w:rsidRPr="00AC06E9">
              <w:rPr>
                <w:b/>
              </w:rPr>
              <w:t>23-</w:t>
            </w:r>
            <w:r w:rsidRPr="00F866CB">
              <w:t>İlimiz Genelinde yapılmakta olan Enerji Santralleri için İl Özel İdaresince yapılan işlemlerden katkı payı alınıp alınmayacağı</w:t>
            </w:r>
            <w:r w:rsidRPr="00F5039C">
              <w:t xml:space="preserve"> ile ilgili olarak hazırlanan Plan ve Bütçe Komisyon Raporunun kabul edilmesi</w:t>
            </w:r>
          </w:p>
          <w:p w:rsidR="00AC06E9" w:rsidRDefault="00AC06E9" w:rsidP="004C719E">
            <w:r w:rsidRPr="00AC06E9">
              <w:rPr>
                <w:b/>
              </w:rPr>
              <w:t>24-</w:t>
            </w:r>
            <w:r w:rsidRPr="00A95275">
              <w:t xml:space="preserve"> Palu İlçesi Gü</w:t>
            </w:r>
            <w:r>
              <w:t>llüce</w:t>
            </w:r>
            <w:r w:rsidRPr="00A95275">
              <w:t xml:space="preserve"> Köyünde bulunan kanalizasyon şebekesinin </w:t>
            </w:r>
            <w:r>
              <w:t xml:space="preserve">incelenmesi </w:t>
            </w:r>
            <w:r w:rsidRPr="00A95275">
              <w:t>ile ilgili konunun  “Çevre ve Sağlık Komisyonuna” havalesi</w:t>
            </w:r>
            <w:r>
              <w:t>ne</w:t>
            </w:r>
          </w:p>
          <w:p w:rsidR="00AC06E9" w:rsidRDefault="00AC06E9" w:rsidP="004C719E">
            <w:r w:rsidRPr="00AC06E9">
              <w:rPr>
                <w:b/>
              </w:rPr>
              <w:t>25-</w:t>
            </w:r>
            <w:r w:rsidRPr="001502CF">
              <w:t xml:space="preserve"> İş yeri Açma İzin Harcı beher metrekaresinin 1 TL olarak belirlenmesi</w:t>
            </w:r>
            <w:r>
              <w:t>ne</w:t>
            </w:r>
          </w:p>
          <w:p w:rsidR="00AC06E9" w:rsidRDefault="00AC06E9" w:rsidP="00AC06E9">
            <w:pPr>
              <w:spacing w:line="360" w:lineRule="auto"/>
              <w:ind w:firstLine="708"/>
            </w:pPr>
            <w:r w:rsidRPr="00AC06E9">
              <w:rPr>
                <w:b/>
              </w:rPr>
              <w:t>26-</w:t>
            </w:r>
            <w:r w:rsidRPr="00002475">
              <w:t xml:space="preserve"> İl Özel İdaresi 201</w:t>
            </w:r>
            <w:r>
              <w:t>7</w:t>
            </w:r>
            <w:r w:rsidRPr="00002475">
              <w:t xml:space="preserve"> yılı yatırım programında yer almayan;</w:t>
            </w:r>
          </w:p>
          <w:p w:rsidR="00AC06E9" w:rsidRDefault="00AC06E9" w:rsidP="00AC06E9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</w:pPr>
            <w:proofErr w:type="gramStart"/>
            <w:r>
              <w:t xml:space="preserve">Kovancılar  </w:t>
            </w:r>
            <w:proofErr w:type="spellStart"/>
            <w:r>
              <w:t>Köprüdere</w:t>
            </w:r>
            <w:proofErr w:type="spellEnd"/>
            <w:proofErr w:type="gramEnd"/>
            <w:r>
              <w:t xml:space="preserve">  Köyü (Hayvan </w:t>
            </w:r>
            <w:proofErr w:type="spellStart"/>
            <w:r>
              <w:t>içmesuyu</w:t>
            </w:r>
            <w:proofErr w:type="spellEnd"/>
            <w:r>
              <w:t xml:space="preserve"> amaçlı)</w:t>
            </w:r>
            <w:r w:rsidRPr="008C5A6F">
              <w:t xml:space="preserve"> </w:t>
            </w:r>
            <w:r>
              <w:t>Sondaj</w:t>
            </w:r>
          </w:p>
          <w:p w:rsidR="00AC06E9" w:rsidRDefault="00AC06E9" w:rsidP="00AC06E9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 xml:space="preserve">Karakoçan Çanakçı Köyü (Hayvan </w:t>
            </w:r>
            <w:proofErr w:type="spellStart"/>
            <w:r>
              <w:t>içmesuyu</w:t>
            </w:r>
            <w:proofErr w:type="spellEnd"/>
            <w:r>
              <w:t xml:space="preserve"> amaçlı) Sondaj</w:t>
            </w:r>
          </w:p>
          <w:p w:rsidR="00AC06E9" w:rsidRDefault="00AC06E9" w:rsidP="00AC06E9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 xml:space="preserve">Karakoçan </w:t>
            </w:r>
            <w:proofErr w:type="spellStart"/>
            <w:r>
              <w:t>Kalkankaya</w:t>
            </w:r>
            <w:proofErr w:type="spellEnd"/>
            <w:r>
              <w:t xml:space="preserve"> Köyü (Hayvan </w:t>
            </w:r>
            <w:proofErr w:type="spellStart"/>
            <w:r>
              <w:t>içmesuyu</w:t>
            </w:r>
            <w:proofErr w:type="spellEnd"/>
            <w:r>
              <w:t xml:space="preserve"> amaçlı) Sondaj</w:t>
            </w:r>
          </w:p>
          <w:p w:rsidR="00AC06E9" w:rsidRDefault="00AC06E9" w:rsidP="00AC06E9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jc w:val="both"/>
            </w:pPr>
            <w:r>
              <w:t xml:space="preserve">Karakoçan </w:t>
            </w:r>
            <w:proofErr w:type="spellStart"/>
            <w:r>
              <w:t>Başyurt</w:t>
            </w:r>
            <w:proofErr w:type="spellEnd"/>
            <w:r>
              <w:t xml:space="preserve"> Köyü (Hayvan </w:t>
            </w:r>
            <w:proofErr w:type="spellStart"/>
            <w:r>
              <w:t>içmesuyu</w:t>
            </w:r>
            <w:proofErr w:type="spellEnd"/>
            <w:r>
              <w:t xml:space="preserve"> amaçlı) Sondaj</w:t>
            </w:r>
            <w:r w:rsidR="00D27538">
              <w:t xml:space="preserve"> açılmasına</w:t>
            </w:r>
          </w:p>
          <w:p w:rsidR="00AC06E9" w:rsidRDefault="00AC06E9" w:rsidP="00AC06E9">
            <w:pPr>
              <w:pStyle w:val="ListeParagraf"/>
              <w:spacing w:after="0" w:line="360" w:lineRule="auto"/>
              <w:ind w:left="1128"/>
              <w:jc w:val="both"/>
            </w:pPr>
          </w:p>
          <w:p w:rsidR="00AC06E9" w:rsidRPr="00AC06E9" w:rsidRDefault="00AC06E9" w:rsidP="004C719E">
            <w:pPr>
              <w:rPr>
                <w:b/>
              </w:rPr>
            </w:pPr>
            <w:r>
              <w:rPr>
                <w:b/>
              </w:rPr>
              <w:t>27-</w:t>
            </w:r>
            <w:r w:rsidRPr="00002475">
              <w:t xml:space="preserve"> </w:t>
            </w:r>
            <w:r w:rsidR="00D27538" w:rsidRPr="00002475">
              <w:t>İl Özel İdaresi 201</w:t>
            </w:r>
            <w:r w:rsidR="00D27538">
              <w:t>7</w:t>
            </w:r>
            <w:r w:rsidR="00D27538" w:rsidRPr="00002475">
              <w:t xml:space="preserve"> yılı yatırım programında yer almayan;</w:t>
            </w:r>
            <w:r w:rsidR="00D27538" w:rsidRPr="00F54EE3">
              <w:t xml:space="preserve"> </w:t>
            </w:r>
            <w:r w:rsidR="00D27538">
              <w:t xml:space="preserve">Baskil İlçesi </w:t>
            </w:r>
            <w:proofErr w:type="spellStart"/>
            <w:proofErr w:type="gramStart"/>
            <w:r w:rsidR="00D27538">
              <w:t>Aşağıkuluşağı</w:t>
            </w:r>
            <w:proofErr w:type="spellEnd"/>
            <w:r w:rsidR="00D27538">
              <w:t xml:space="preserve">  Köyünde</w:t>
            </w:r>
            <w:proofErr w:type="gramEnd"/>
            <w:r w:rsidR="00D27538">
              <w:t xml:space="preserve"> Tarımsal amaçlı 2 adet Sondaj açılması İşinin İl Özel İdaresi 2017 yılı yatırım programına ilave edilmesine </w:t>
            </w:r>
          </w:p>
        </w:tc>
      </w:tr>
      <w:tr w:rsidR="00AC06E9" w:rsidRPr="00355838" w:rsidTr="004C719E">
        <w:trPr>
          <w:trHeight w:val="509"/>
        </w:trPr>
        <w:tc>
          <w:tcPr>
            <w:tcW w:w="3679" w:type="dxa"/>
            <w:vMerge/>
          </w:tcPr>
          <w:p w:rsidR="00AC06E9" w:rsidRPr="00355838" w:rsidRDefault="00AC06E9" w:rsidP="004C719E">
            <w:pPr>
              <w:tabs>
                <w:tab w:val="left" w:pos="4298"/>
              </w:tabs>
            </w:pPr>
          </w:p>
        </w:tc>
      </w:tr>
      <w:tr w:rsidR="00AC06E9" w:rsidRPr="00365F99" w:rsidTr="004C719E">
        <w:trPr>
          <w:trHeight w:val="770"/>
        </w:trPr>
        <w:tc>
          <w:tcPr>
            <w:tcW w:w="3679" w:type="dxa"/>
            <w:vMerge/>
          </w:tcPr>
          <w:p w:rsidR="00AC06E9" w:rsidRPr="00365F99" w:rsidRDefault="00AC06E9" w:rsidP="004C719E">
            <w:pPr>
              <w:tabs>
                <w:tab w:val="left" w:pos="4298"/>
              </w:tabs>
              <w:jc w:val="center"/>
            </w:pPr>
          </w:p>
        </w:tc>
      </w:tr>
    </w:tbl>
    <w:p w:rsidR="00AC06E9" w:rsidRPr="00AC06E9" w:rsidRDefault="00AC06E9" w:rsidP="00961D39">
      <w:pPr>
        <w:pStyle w:val="ListeParagraf"/>
        <w:rPr>
          <w:b/>
          <w:sz w:val="24"/>
          <w:szCs w:val="24"/>
        </w:rPr>
      </w:pPr>
    </w:p>
    <w:sectPr w:rsidR="00AC06E9" w:rsidRPr="00AC0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93602"/>
    <w:multiLevelType w:val="hybridMultilevel"/>
    <w:tmpl w:val="679C6294"/>
    <w:lvl w:ilvl="0" w:tplc="CCA6B24A">
      <w:start w:val="1"/>
      <w:numFmt w:val="decimal"/>
      <w:lvlText w:val="%1-"/>
      <w:lvlJc w:val="left"/>
      <w:pPr>
        <w:ind w:left="11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48" w:hanging="360"/>
      </w:pPr>
    </w:lvl>
    <w:lvl w:ilvl="2" w:tplc="041F001B" w:tentative="1">
      <w:start w:val="1"/>
      <w:numFmt w:val="lowerRoman"/>
      <w:lvlText w:val="%3."/>
      <w:lvlJc w:val="right"/>
      <w:pPr>
        <w:ind w:left="2568" w:hanging="180"/>
      </w:pPr>
    </w:lvl>
    <w:lvl w:ilvl="3" w:tplc="041F000F" w:tentative="1">
      <w:start w:val="1"/>
      <w:numFmt w:val="decimal"/>
      <w:lvlText w:val="%4."/>
      <w:lvlJc w:val="left"/>
      <w:pPr>
        <w:ind w:left="3288" w:hanging="360"/>
      </w:pPr>
    </w:lvl>
    <w:lvl w:ilvl="4" w:tplc="041F0019" w:tentative="1">
      <w:start w:val="1"/>
      <w:numFmt w:val="lowerLetter"/>
      <w:lvlText w:val="%5."/>
      <w:lvlJc w:val="left"/>
      <w:pPr>
        <w:ind w:left="4008" w:hanging="360"/>
      </w:pPr>
    </w:lvl>
    <w:lvl w:ilvl="5" w:tplc="041F001B" w:tentative="1">
      <w:start w:val="1"/>
      <w:numFmt w:val="lowerRoman"/>
      <w:lvlText w:val="%6."/>
      <w:lvlJc w:val="right"/>
      <w:pPr>
        <w:ind w:left="4728" w:hanging="180"/>
      </w:pPr>
    </w:lvl>
    <w:lvl w:ilvl="6" w:tplc="041F000F" w:tentative="1">
      <w:start w:val="1"/>
      <w:numFmt w:val="decimal"/>
      <w:lvlText w:val="%7."/>
      <w:lvlJc w:val="left"/>
      <w:pPr>
        <w:ind w:left="5448" w:hanging="360"/>
      </w:pPr>
    </w:lvl>
    <w:lvl w:ilvl="7" w:tplc="041F0019" w:tentative="1">
      <w:start w:val="1"/>
      <w:numFmt w:val="lowerLetter"/>
      <w:lvlText w:val="%8."/>
      <w:lvlJc w:val="left"/>
      <w:pPr>
        <w:ind w:left="6168" w:hanging="360"/>
      </w:pPr>
    </w:lvl>
    <w:lvl w:ilvl="8" w:tplc="041F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3BB95C98"/>
    <w:multiLevelType w:val="hybridMultilevel"/>
    <w:tmpl w:val="679C6294"/>
    <w:lvl w:ilvl="0" w:tplc="CCA6B24A">
      <w:start w:val="1"/>
      <w:numFmt w:val="decimal"/>
      <w:lvlText w:val="%1-"/>
      <w:lvlJc w:val="left"/>
      <w:pPr>
        <w:ind w:left="11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48" w:hanging="360"/>
      </w:pPr>
    </w:lvl>
    <w:lvl w:ilvl="2" w:tplc="041F001B" w:tentative="1">
      <w:start w:val="1"/>
      <w:numFmt w:val="lowerRoman"/>
      <w:lvlText w:val="%3."/>
      <w:lvlJc w:val="right"/>
      <w:pPr>
        <w:ind w:left="2568" w:hanging="180"/>
      </w:pPr>
    </w:lvl>
    <w:lvl w:ilvl="3" w:tplc="041F000F" w:tentative="1">
      <w:start w:val="1"/>
      <w:numFmt w:val="decimal"/>
      <w:lvlText w:val="%4."/>
      <w:lvlJc w:val="left"/>
      <w:pPr>
        <w:ind w:left="3288" w:hanging="360"/>
      </w:pPr>
    </w:lvl>
    <w:lvl w:ilvl="4" w:tplc="041F0019" w:tentative="1">
      <w:start w:val="1"/>
      <w:numFmt w:val="lowerLetter"/>
      <w:lvlText w:val="%5."/>
      <w:lvlJc w:val="left"/>
      <w:pPr>
        <w:ind w:left="4008" w:hanging="360"/>
      </w:pPr>
    </w:lvl>
    <w:lvl w:ilvl="5" w:tplc="041F001B" w:tentative="1">
      <w:start w:val="1"/>
      <w:numFmt w:val="lowerRoman"/>
      <w:lvlText w:val="%6."/>
      <w:lvlJc w:val="right"/>
      <w:pPr>
        <w:ind w:left="4728" w:hanging="180"/>
      </w:pPr>
    </w:lvl>
    <w:lvl w:ilvl="6" w:tplc="041F000F" w:tentative="1">
      <w:start w:val="1"/>
      <w:numFmt w:val="decimal"/>
      <w:lvlText w:val="%7."/>
      <w:lvlJc w:val="left"/>
      <w:pPr>
        <w:ind w:left="5448" w:hanging="360"/>
      </w:pPr>
    </w:lvl>
    <w:lvl w:ilvl="7" w:tplc="041F0019" w:tentative="1">
      <w:start w:val="1"/>
      <w:numFmt w:val="lowerLetter"/>
      <w:lvlText w:val="%8."/>
      <w:lvlJc w:val="left"/>
      <w:pPr>
        <w:ind w:left="6168" w:hanging="360"/>
      </w:pPr>
    </w:lvl>
    <w:lvl w:ilvl="8" w:tplc="041F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7A39297C"/>
    <w:multiLevelType w:val="hybridMultilevel"/>
    <w:tmpl w:val="277C268A"/>
    <w:lvl w:ilvl="0" w:tplc="09B2521A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77C8B"/>
    <w:rsid w:val="00961D39"/>
    <w:rsid w:val="00AC06E9"/>
    <w:rsid w:val="00B77C8B"/>
    <w:rsid w:val="00D27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77C8B"/>
    <w:pPr>
      <w:ind w:left="720"/>
      <w:contextualSpacing/>
    </w:pPr>
  </w:style>
  <w:style w:type="paragraph" w:styleId="GvdeMetni">
    <w:name w:val="Body Text"/>
    <w:basedOn w:val="Normal"/>
    <w:link w:val="GvdeMetniChar"/>
    <w:rsid w:val="00B77C8B"/>
    <w:pPr>
      <w:tabs>
        <w:tab w:val="left" w:pos="720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B77C8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ASLAN</dc:creator>
  <cp:keywords/>
  <dc:description/>
  <cp:lastModifiedBy>ASLAN</cp:lastModifiedBy>
  <cp:revision>2</cp:revision>
  <dcterms:created xsi:type="dcterms:W3CDTF">2017-01-20T06:50:00Z</dcterms:created>
  <dcterms:modified xsi:type="dcterms:W3CDTF">2017-01-20T07:22:00Z</dcterms:modified>
</cp:coreProperties>
</file>